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7F676" w14:textId="77777777" w:rsidR="004F5EC4" w:rsidRPr="00D63469" w:rsidRDefault="004F5EC4" w:rsidP="005B349C">
      <w:pPr>
        <w:pStyle w:val="Default"/>
        <w:tabs>
          <w:tab w:val="left" w:pos="2127"/>
        </w:tabs>
        <w:jc w:val="both"/>
        <w:rPr>
          <w:rFonts w:asciiTheme="minorHAnsi" w:hAnsiTheme="minorHAnsi" w:cs="Calibri"/>
          <w:b/>
          <w:sz w:val="22"/>
          <w:szCs w:val="22"/>
        </w:rPr>
      </w:pPr>
    </w:p>
    <w:p w14:paraId="61E6F670" w14:textId="46F87BC1" w:rsidR="008203EE" w:rsidRPr="00D63469" w:rsidRDefault="00E667FC" w:rsidP="004F0636">
      <w:pPr>
        <w:pStyle w:val="Default"/>
        <w:jc w:val="both"/>
        <w:rPr>
          <w:rFonts w:asciiTheme="minorHAnsi" w:hAnsiTheme="minorHAnsi" w:cs="Calibri"/>
          <w:b/>
          <w:sz w:val="22"/>
          <w:szCs w:val="22"/>
        </w:rPr>
      </w:pPr>
      <w:r w:rsidRPr="00D63469">
        <w:rPr>
          <w:rFonts w:asciiTheme="minorHAnsi" w:hAnsiTheme="minorHAnsi" w:cs="Calibri"/>
          <w:b/>
          <w:bCs/>
          <w:sz w:val="22"/>
          <w:szCs w:val="22"/>
        </w:rPr>
        <w:t>AVVISO PER LA MANIFESTAZIONE D’INTERESSE ALLA PARTECIPAZIONE ALLA SELEZIONE D</w:t>
      </w:r>
      <w:r w:rsidR="001061AF">
        <w:rPr>
          <w:rFonts w:asciiTheme="minorHAnsi" w:hAnsiTheme="minorHAnsi" w:cs="Calibri"/>
          <w:b/>
          <w:bCs/>
          <w:sz w:val="22"/>
          <w:szCs w:val="22"/>
        </w:rPr>
        <w:t>I ADDETTO/A BANCONIERE/A PER LE ATTIVIT</w:t>
      </w:r>
      <w:r w:rsidR="00F74717">
        <w:rPr>
          <w:rFonts w:asciiTheme="minorHAnsi" w:hAnsiTheme="minorHAnsi" w:cs="Calibri"/>
          <w:b/>
          <w:bCs/>
          <w:sz w:val="22"/>
          <w:szCs w:val="22"/>
        </w:rPr>
        <w:t>A’</w:t>
      </w:r>
      <w:r w:rsidR="001061AF">
        <w:rPr>
          <w:rFonts w:asciiTheme="minorHAnsi" w:hAnsiTheme="minorHAnsi" w:cs="Calibri"/>
          <w:b/>
          <w:bCs/>
          <w:sz w:val="22"/>
          <w:szCs w:val="22"/>
        </w:rPr>
        <w:t xml:space="preserve"> DI RISTORO DELLA</w:t>
      </w:r>
      <w:r w:rsidRPr="00D63469">
        <w:rPr>
          <w:rFonts w:asciiTheme="minorHAnsi" w:hAnsiTheme="minorHAnsi" w:cs="Calibri"/>
          <w:b/>
          <w:bCs/>
          <w:sz w:val="22"/>
          <w:szCs w:val="22"/>
        </w:rPr>
        <w:t xml:space="preserve"> FONDAZIONE PULA CULTURA DIFFUSA ONLUS</w:t>
      </w:r>
    </w:p>
    <w:p w14:paraId="74892444" w14:textId="77777777" w:rsidR="00E667FC" w:rsidRPr="00D63469" w:rsidRDefault="00E667FC" w:rsidP="00EE6D18">
      <w:pPr>
        <w:rPr>
          <w:rFonts w:asciiTheme="minorHAnsi" w:hAnsiTheme="minorHAnsi" w:cs="Calibri"/>
          <w:sz w:val="22"/>
          <w:szCs w:val="22"/>
        </w:rPr>
      </w:pPr>
    </w:p>
    <w:p w14:paraId="4C412F07" w14:textId="77777777" w:rsidR="00EE6D18" w:rsidRPr="00D63469" w:rsidRDefault="00EE6D18" w:rsidP="00EE6D18">
      <w:pPr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Modello di:</w:t>
      </w:r>
    </w:p>
    <w:p w14:paraId="7BB5EFCA" w14:textId="3D0A1E47" w:rsidR="00EE6D18" w:rsidRPr="00D63469" w:rsidRDefault="00EE6D18" w:rsidP="00EE6D18">
      <w:pPr>
        <w:spacing w:after="120"/>
        <w:ind w:right="566"/>
        <w:jc w:val="both"/>
        <w:rPr>
          <w:rFonts w:asciiTheme="minorHAnsi" w:hAnsiTheme="minorHAnsi" w:cs="Calibri"/>
          <w:b/>
          <w:sz w:val="22"/>
          <w:szCs w:val="22"/>
        </w:rPr>
      </w:pPr>
      <w:r w:rsidRPr="00D63469">
        <w:rPr>
          <w:rFonts w:asciiTheme="minorHAnsi" w:hAnsiTheme="minorHAnsi" w:cs="Calibri"/>
          <w:b/>
          <w:sz w:val="22"/>
          <w:szCs w:val="22"/>
        </w:rPr>
        <w:t xml:space="preserve">Candidatura con dichiarazioni sostitutive inerenti </w:t>
      </w:r>
      <w:r w:rsidR="00D21FDE" w:rsidRPr="00D63469">
        <w:rPr>
          <w:rFonts w:asciiTheme="minorHAnsi" w:hAnsiTheme="minorHAnsi" w:cs="Calibri"/>
          <w:b/>
          <w:sz w:val="22"/>
          <w:szCs w:val="22"/>
        </w:rPr>
        <w:t>al</w:t>
      </w:r>
      <w:r w:rsidRPr="00D63469">
        <w:rPr>
          <w:rFonts w:asciiTheme="minorHAnsi" w:hAnsiTheme="minorHAnsi" w:cs="Calibri"/>
          <w:b/>
          <w:sz w:val="22"/>
          <w:szCs w:val="22"/>
        </w:rPr>
        <w:t xml:space="preserve"> possesso dei requisiti </w:t>
      </w:r>
    </w:p>
    <w:p w14:paraId="0DBD06D5" w14:textId="77777777" w:rsidR="00EE6D18" w:rsidRPr="00D63469" w:rsidRDefault="00EE6D18" w:rsidP="00EE6D18">
      <w:pPr>
        <w:spacing w:after="120"/>
        <w:ind w:right="566"/>
        <w:rPr>
          <w:rFonts w:asciiTheme="minorHAnsi" w:hAnsiTheme="minorHAnsi" w:cs="Calibri"/>
          <w:b/>
          <w:bCs/>
          <w:sz w:val="22"/>
          <w:szCs w:val="22"/>
        </w:rPr>
      </w:pPr>
    </w:p>
    <w:p w14:paraId="27BBC2F7" w14:textId="77777777" w:rsidR="00EE6D18" w:rsidRPr="00D63469" w:rsidRDefault="00EE6D18" w:rsidP="00EE6D18">
      <w:pPr>
        <w:spacing w:after="120"/>
        <w:ind w:right="566"/>
        <w:rPr>
          <w:rFonts w:asciiTheme="minorHAnsi" w:hAnsiTheme="minorHAnsi" w:cs="Calibri"/>
          <w:bCs/>
          <w:sz w:val="22"/>
          <w:szCs w:val="22"/>
        </w:rPr>
      </w:pPr>
      <w:r w:rsidRPr="00D63469">
        <w:rPr>
          <w:rFonts w:asciiTheme="minorHAnsi" w:hAnsiTheme="minorHAnsi" w:cs="Calibri"/>
          <w:b/>
          <w:bCs/>
          <w:sz w:val="22"/>
          <w:szCs w:val="22"/>
        </w:rPr>
        <w:t>Informazioni di compilazione</w:t>
      </w:r>
    </w:p>
    <w:p w14:paraId="6933504D" w14:textId="77777777" w:rsidR="00EE6D18" w:rsidRPr="00D63469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La dichiarazione deve essere resa in lingua italiana. </w:t>
      </w:r>
    </w:p>
    <w:p w14:paraId="709C7A41" w14:textId="77777777" w:rsidR="00EE6D18" w:rsidRPr="00D63469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La dichiarazione deve essere redatta con le modalità di cui agli artt. 46 e 47 del D.P.R. 445/2000, e ss.mm.ii. </w:t>
      </w:r>
    </w:p>
    <w:p w14:paraId="3E0AF91D" w14:textId="77777777" w:rsidR="00EE6D18" w:rsidRPr="00D63469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La dichiarazione deve contenere i dati relativi al candidato. </w:t>
      </w:r>
    </w:p>
    <w:p w14:paraId="46039DC9" w14:textId="77777777" w:rsidR="00EE6D18" w:rsidRPr="00D63469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Qualora lo spazio non fosse sufficiente per l’inserimento dei dati, è possibile inserire </w:t>
      </w:r>
      <w:r w:rsidR="00CE510B" w:rsidRPr="00D63469">
        <w:rPr>
          <w:rFonts w:asciiTheme="minorHAnsi" w:hAnsiTheme="minorHAnsi" w:cs="Calibri"/>
          <w:sz w:val="22"/>
          <w:szCs w:val="22"/>
        </w:rPr>
        <w:t>spazi</w:t>
      </w:r>
      <w:r w:rsidRPr="00D63469">
        <w:rPr>
          <w:rFonts w:asciiTheme="minorHAnsi" w:hAnsiTheme="minorHAnsi" w:cs="Calibri"/>
          <w:sz w:val="22"/>
          <w:szCs w:val="22"/>
        </w:rPr>
        <w:t xml:space="preserve"> aggiuntivi.</w:t>
      </w:r>
    </w:p>
    <w:p w14:paraId="13C8F01B" w14:textId="77777777" w:rsidR="00EE6D18" w:rsidRPr="00D63469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Alla dichiarazione deve essere allegata - ai sensi dell’art. 38, comma 3, del D.P.R. 445/2000 - fotocopia di un documento di identità del sottoscrittore in corso di validità, secondo quanto specificato dall’art. 35 del medesimo decreto</w:t>
      </w:r>
      <w:r w:rsidR="00CE510B" w:rsidRPr="00D63469">
        <w:rPr>
          <w:rFonts w:asciiTheme="minorHAnsi" w:hAnsiTheme="minorHAnsi" w:cs="Calibri"/>
          <w:sz w:val="22"/>
          <w:szCs w:val="22"/>
        </w:rPr>
        <w:t xml:space="preserve">, </w:t>
      </w:r>
      <w:r w:rsidR="00CE510B" w:rsidRPr="00D63469">
        <w:rPr>
          <w:rFonts w:asciiTheme="minorHAnsi" w:hAnsiTheme="minorHAnsi" w:cs="Calibri"/>
          <w:iCs/>
          <w:sz w:val="22"/>
          <w:szCs w:val="22"/>
        </w:rPr>
        <w:t>ad eccezione del caso in cui la domanda e i suoi allegati siano tutti redatti in forma telematica e vi sia stata apposta la firma digitale o la firma elettronica qualificata, valida ai sensi dell’art. 65, comma 1, lettera a) del D.Lgs. n. 82/2005 – CDA</w:t>
      </w:r>
      <w:r w:rsidRPr="00D63469">
        <w:rPr>
          <w:rFonts w:asciiTheme="minorHAnsi" w:hAnsiTheme="minorHAnsi" w:cs="Calibri"/>
          <w:sz w:val="22"/>
          <w:szCs w:val="22"/>
        </w:rPr>
        <w:t>.</w:t>
      </w:r>
    </w:p>
    <w:p w14:paraId="1EAFE53F" w14:textId="2251A67A" w:rsidR="00EE6D18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La firma del sottoscrittore non deve essere autenticata ai sensi dell’art. 45 del D.P.R. 445/2000.</w:t>
      </w:r>
    </w:p>
    <w:p w14:paraId="316C4E98" w14:textId="6411FCC9" w:rsidR="002A1788" w:rsidRPr="00D63469" w:rsidRDefault="002A178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Si rammenta di allegare il curriculum vitae debitamente firmato</w:t>
      </w:r>
    </w:p>
    <w:p w14:paraId="5CFA6685" w14:textId="77777777" w:rsidR="00EE6D18" w:rsidRPr="00D63469" w:rsidRDefault="00EE6D18" w:rsidP="00EE6D18">
      <w:pPr>
        <w:spacing w:after="120"/>
        <w:ind w:right="566"/>
        <w:rPr>
          <w:rFonts w:asciiTheme="minorHAnsi" w:hAnsiTheme="minorHAnsi" w:cs="Calibri"/>
          <w:sz w:val="22"/>
          <w:szCs w:val="22"/>
        </w:rPr>
      </w:pPr>
    </w:p>
    <w:p w14:paraId="0D3BE4D8" w14:textId="77777777" w:rsidR="00EE6D18" w:rsidRPr="00D63469" w:rsidRDefault="00EE6D18" w:rsidP="00EE6D18">
      <w:pPr>
        <w:ind w:left="-41"/>
        <w:rPr>
          <w:rFonts w:asciiTheme="minorHAnsi" w:hAnsiTheme="minorHAnsi" w:cs="Calibri"/>
          <w:b/>
          <w:sz w:val="22"/>
          <w:szCs w:val="22"/>
        </w:rPr>
      </w:pPr>
    </w:p>
    <w:p w14:paraId="4DC6F4DB" w14:textId="77777777" w:rsidR="00EE6D18" w:rsidRPr="00D63469" w:rsidRDefault="00EE6D18" w:rsidP="00EE6D18">
      <w:pPr>
        <w:spacing w:before="120" w:after="120"/>
        <w:rPr>
          <w:rFonts w:asciiTheme="minorHAnsi" w:hAnsiTheme="minorHAnsi" w:cs="Calibri"/>
          <w:b/>
          <w:sz w:val="22"/>
          <w:szCs w:val="22"/>
          <w:lang w:eastAsia="en-US"/>
        </w:rPr>
      </w:pPr>
    </w:p>
    <w:p w14:paraId="64AC4CD9" w14:textId="77777777" w:rsidR="004A23DF" w:rsidRPr="00D63469" w:rsidRDefault="004A23DF">
      <w:pPr>
        <w:rPr>
          <w:rFonts w:asciiTheme="minorHAnsi" w:hAnsiTheme="minorHAnsi" w:cs="Calibri"/>
        </w:rPr>
      </w:pPr>
      <w:r w:rsidRPr="00D63469">
        <w:rPr>
          <w:rFonts w:asciiTheme="minorHAnsi" w:hAnsiTheme="minorHAnsi" w:cs="Calibri"/>
        </w:rPr>
        <w:br w:type="page"/>
      </w:r>
    </w:p>
    <w:tbl>
      <w:tblPr>
        <w:tblW w:w="9931" w:type="dxa"/>
        <w:jc w:val="center"/>
        <w:tblLook w:val="01E0" w:firstRow="1" w:lastRow="1" w:firstColumn="1" w:lastColumn="1" w:noHBand="0" w:noVBand="0"/>
      </w:tblPr>
      <w:tblGrid>
        <w:gridCol w:w="9931"/>
      </w:tblGrid>
      <w:tr w:rsidR="00EE6D18" w:rsidRPr="00D63469" w14:paraId="5AEF7B9D" w14:textId="77777777" w:rsidTr="0068206D">
        <w:trPr>
          <w:jc w:val="center"/>
        </w:trPr>
        <w:tc>
          <w:tcPr>
            <w:tcW w:w="9931" w:type="dxa"/>
          </w:tcPr>
          <w:p w14:paraId="410D1220" w14:textId="51DC3F1F" w:rsidR="00F148FA" w:rsidRPr="00D63469" w:rsidRDefault="00F148FA" w:rsidP="00F148FA">
            <w:pPr>
              <w:pStyle w:val="Default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lastRenderedPageBreak/>
              <w:t xml:space="preserve">AVVISO PER LA MANIFESTAZIONE D’INTERESSE ALLA PARTECIPAZIONE ALLA SELEZIONE </w:t>
            </w:r>
            <w:r w:rsidR="00F7471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ADDETTO/A BANCONIERE/A PER LE ATTIVITA’ DI RISTORO </w:t>
            </w:r>
            <w:r w:rsidRPr="00D634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DELLA FONDAZIONE PULA CULTURA DIFFUSA ONLUS</w:t>
            </w:r>
          </w:p>
          <w:p w14:paraId="2D7D21AE" w14:textId="77777777" w:rsidR="00EE6D18" w:rsidRPr="00D63469" w:rsidRDefault="00EE6D18" w:rsidP="00EE6D18">
            <w:pPr>
              <w:rPr>
                <w:rFonts w:asciiTheme="minorHAnsi" w:hAnsiTheme="minorHAnsi" w:cs="Calibri"/>
                <w:b/>
                <w:iCs/>
                <w:sz w:val="22"/>
                <w:szCs w:val="22"/>
              </w:rPr>
            </w:pPr>
          </w:p>
          <w:p w14:paraId="3481D1B3" w14:textId="77777777" w:rsidR="00CA1F4D" w:rsidRPr="00D63469" w:rsidRDefault="00CA1F4D" w:rsidP="00CA1F4D">
            <w:pPr>
              <w:jc w:val="center"/>
              <w:rPr>
                <w:rFonts w:asciiTheme="minorHAnsi" w:hAnsiTheme="minorHAnsi" w:cs="Calibri"/>
                <w:b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b/>
                <w:iCs/>
                <w:sz w:val="22"/>
                <w:szCs w:val="22"/>
              </w:rPr>
              <w:t>DOMANDA DI AMMISSIONE ALLA PROCEDURA</w:t>
            </w:r>
          </w:p>
          <w:p w14:paraId="7356906C" w14:textId="77777777" w:rsidR="00EE6D18" w:rsidRPr="00D63469" w:rsidRDefault="00EE6D18" w:rsidP="00EE6D1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306623F5" w14:textId="77777777" w:rsidR="00EE6D18" w:rsidRPr="00D63469" w:rsidRDefault="00EE6D18" w:rsidP="00EE6D18">
      <w:pPr>
        <w:ind w:left="-41"/>
        <w:rPr>
          <w:rFonts w:asciiTheme="minorHAnsi" w:hAnsiTheme="minorHAnsi" w:cs="Calibri"/>
          <w:b/>
          <w:sz w:val="22"/>
          <w:szCs w:val="22"/>
        </w:rPr>
      </w:pPr>
    </w:p>
    <w:p w14:paraId="597E3363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6"/>
          <w:szCs w:val="16"/>
        </w:rPr>
      </w:pPr>
      <w:r w:rsidRPr="00D63469">
        <w:rPr>
          <w:rFonts w:asciiTheme="minorHAnsi" w:hAnsiTheme="minorHAnsi" w:cs="Calibri"/>
        </w:rPr>
        <w:t>Il/la sottoscritto/a</w:t>
      </w:r>
      <w:r w:rsidRPr="00D63469">
        <w:rPr>
          <w:rFonts w:asciiTheme="minorHAnsi" w:hAnsiTheme="minorHAnsi" w:cs="Calibri"/>
          <w:sz w:val="16"/>
          <w:szCs w:val="16"/>
        </w:rPr>
        <w:t>_____________________________________________________________________________________</w:t>
      </w:r>
    </w:p>
    <w:p w14:paraId="59863E72" w14:textId="77777777" w:rsidR="004A23DF" w:rsidRPr="00D63469" w:rsidRDefault="004A23DF" w:rsidP="004A23DF">
      <w:pPr>
        <w:spacing w:line="276" w:lineRule="auto"/>
        <w:ind w:left="-41"/>
        <w:jc w:val="center"/>
        <w:rPr>
          <w:rFonts w:asciiTheme="minorHAnsi" w:hAnsiTheme="minorHAnsi" w:cs="Calibri"/>
          <w:sz w:val="12"/>
          <w:szCs w:val="12"/>
        </w:rPr>
      </w:pPr>
      <w:r w:rsidRPr="00D63469">
        <w:rPr>
          <w:rFonts w:asciiTheme="minorHAnsi" w:hAnsiTheme="minorHAnsi" w:cs="Calibri"/>
          <w:sz w:val="12"/>
          <w:szCs w:val="12"/>
        </w:rPr>
        <w:t>(cognome e nome)</w:t>
      </w:r>
    </w:p>
    <w:p w14:paraId="0E168152" w14:textId="77777777" w:rsidR="004A23DF" w:rsidRPr="00D63469" w:rsidRDefault="004A23DF" w:rsidP="004A23DF">
      <w:pPr>
        <w:spacing w:line="276" w:lineRule="auto"/>
        <w:ind w:left="-41"/>
        <w:jc w:val="center"/>
        <w:rPr>
          <w:rFonts w:asciiTheme="minorHAnsi" w:hAnsiTheme="minorHAnsi" w:cs="Calibri"/>
          <w:sz w:val="12"/>
          <w:szCs w:val="12"/>
        </w:rPr>
      </w:pPr>
    </w:p>
    <w:p w14:paraId="106BDB78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6"/>
          <w:szCs w:val="16"/>
        </w:rPr>
      </w:pPr>
      <w:r w:rsidRPr="00D63469">
        <w:rPr>
          <w:rFonts w:asciiTheme="minorHAnsi" w:hAnsiTheme="minorHAnsi" w:cs="Calibri"/>
        </w:rPr>
        <w:t>nato a</w:t>
      </w:r>
      <w:r w:rsidRPr="00D63469">
        <w:rPr>
          <w:rFonts w:asciiTheme="minorHAnsi" w:hAnsiTheme="minorHAnsi" w:cs="Calibri"/>
          <w:sz w:val="16"/>
          <w:szCs w:val="16"/>
        </w:rPr>
        <w:t xml:space="preserve">_____________________________________________ (_______), </w:t>
      </w:r>
      <w:r w:rsidRPr="00D63469">
        <w:rPr>
          <w:rFonts w:asciiTheme="minorHAnsi" w:hAnsiTheme="minorHAnsi" w:cs="Calibri"/>
        </w:rPr>
        <w:t>il</w:t>
      </w:r>
      <w:r w:rsidRPr="00D63469">
        <w:rPr>
          <w:rFonts w:asciiTheme="minorHAnsi" w:hAnsiTheme="minorHAnsi" w:cs="Calibri"/>
          <w:sz w:val="16"/>
          <w:szCs w:val="16"/>
        </w:rPr>
        <w:t xml:space="preserve"> __________________________________________</w:t>
      </w:r>
    </w:p>
    <w:p w14:paraId="14CF324F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2"/>
          <w:szCs w:val="12"/>
        </w:rPr>
      </w:pPr>
      <w:r w:rsidRPr="00D63469">
        <w:rPr>
          <w:rFonts w:asciiTheme="minorHAnsi" w:hAnsiTheme="minorHAnsi" w:cs="Calibri"/>
          <w:sz w:val="12"/>
          <w:szCs w:val="12"/>
        </w:rPr>
        <w:t xml:space="preserve">                                                                                  (luogo)                                   (prov)                                                        (data)</w:t>
      </w:r>
    </w:p>
    <w:p w14:paraId="6BC9BE83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2"/>
          <w:szCs w:val="12"/>
        </w:rPr>
      </w:pPr>
    </w:p>
    <w:p w14:paraId="359EA22C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6"/>
          <w:szCs w:val="16"/>
        </w:rPr>
      </w:pPr>
      <w:r w:rsidRPr="00D63469">
        <w:rPr>
          <w:rFonts w:asciiTheme="minorHAnsi" w:hAnsiTheme="minorHAnsi" w:cs="Calibri"/>
        </w:rPr>
        <w:t>residente a</w:t>
      </w:r>
      <w:r w:rsidRPr="00D63469">
        <w:rPr>
          <w:rFonts w:asciiTheme="minorHAnsi" w:hAnsiTheme="minorHAnsi" w:cs="Calibri"/>
          <w:sz w:val="16"/>
          <w:szCs w:val="16"/>
        </w:rPr>
        <w:t xml:space="preserve">________________________________ (______), </w:t>
      </w:r>
      <w:r w:rsidRPr="00D63469">
        <w:rPr>
          <w:rFonts w:asciiTheme="minorHAnsi" w:hAnsiTheme="minorHAnsi" w:cs="Calibri"/>
        </w:rPr>
        <w:t>Via</w:t>
      </w:r>
      <w:r w:rsidRPr="00D63469">
        <w:rPr>
          <w:rFonts w:asciiTheme="minorHAnsi" w:hAnsiTheme="minorHAnsi" w:cs="Calibri"/>
          <w:sz w:val="16"/>
          <w:szCs w:val="16"/>
        </w:rPr>
        <w:t xml:space="preserve">_______________________________, </w:t>
      </w:r>
      <w:r w:rsidRPr="00D63469">
        <w:rPr>
          <w:rFonts w:asciiTheme="minorHAnsi" w:hAnsiTheme="minorHAnsi" w:cs="Calibri"/>
        </w:rPr>
        <w:t>n.</w:t>
      </w:r>
      <w:r w:rsidRPr="00D63469">
        <w:rPr>
          <w:rFonts w:asciiTheme="minorHAnsi" w:hAnsiTheme="minorHAnsi" w:cs="Calibri"/>
          <w:sz w:val="16"/>
          <w:szCs w:val="16"/>
        </w:rPr>
        <w:t xml:space="preserve"> ________</w:t>
      </w:r>
    </w:p>
    <w:p w14:paraId="21C0521F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2"/>
          <w:szCs w:val="12"/>
        </w:rPr>
      </w:pPr>
      <w:r w:rsidRPr="00D63469">
        <w:rPr>
          <w:rFonts w:asciiTheme="minorHAnsi" w:hAnsiTheme="minorHAnsi" w:cs="Calibri"/>
          <w:sz w:val="12"/>
          <w:szCs w:val="12"/>
        </w:rPr>
        <w:t xml:space="preserve">                                                              (luogo)                                  (prov)                                                    (indirizzo)</w:t>
      </w:r>
    </w:p>
    <w:p w14:paraId="6A1B2475" w14:textId="77777777" w:rsidR="004A23DF" w:rsidRPr="00D63469" w:rsidRDefault="004A23DF" w:rsidP="00F148FA">
      <w:pPr>
        <w:spacing w:line="276" w:lineRule="auto"/>
        <w:rPr>
          <w:rFonts w:asciiTheme="minorHAnsi" w:hAnsiTheme="minorHAnsi" w:cs="Calibri"/>
          <w:sz w:val="18"/>
          <w:szCs w:val="18"/>
        </w:rPr>
      </w:pPr>
    </w:p>
    <w:p w14:paraId="2E529B5C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</w:rPr>
      </w:pPr>
      <w:r w:rsidRPr="00D63469">
        <w:rPr>
          <w:rFonts w:asciiTheme="minorHAnsi" w:hAnsiTheme="minorHAnsi" w:cs="Calibri"/>
        </w:rPr>
        <w:t>Codice Fiscale _____________________________________________________________</w:t>
      </w:r>
    </w:p>
    <w:p w14:paraId="321EDFC1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</w:rPr>
      </w:pPr>
    </w:p>
    <w:p w14:paraId="657AC5F4" w14:textId="6A25A3F9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lang w:val="en-US"/>
        </w:rPr>
      </w:pPr>
      <w:r w:rsidRPr="00D63469">
        <w:rPr>
          <w:rFonts w:asciiTheme="minorHAnsi" w:hAnsiTheme="minorHAnsi" w:cs="Calibri"/>
          <w:lang w:val="en-US"/>
        </w:rPr>
        <w:t>Tel. n._____________ email_______________________________</w:t>
      </w:r>
    </w:p>
    <w:p w14:paraId="32090F7D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lang w:val="en-US"/>
        </w:rPr>
      </w:pPr>
    </w:p>
    <w:p w14:paraId="20A3ECD4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6"/>
          <w:szCs w:val="16"/>
        </w:rPr>
      </w:pPr>
      <w:r w:rsidRPr="00D63469">
        <w:rPr>
          <w:rFonts w:asciiTheme="minorHAnsi" w:hAnsiTheme="minorHAnsi" w:cs="Calibri"/>
        </w:rPr>
        <w:t>Posta elettronica certificata</w:t>
      </w:r>
      <w:r w:rsidRPr="00D63469">
        <w:rPr>
          <w:rFonts w:asciiTheme="minorHAnsi" w:hAnsiTheme="minorHAnsi" w:cs="Calibri"/>
          <w:sz w:val="16"/>
          <w:szCs w:val="16"/>
        </w:rPr>
        <w:t>_______________________________________________</w:t>
      </w:r>
    </w:p>
    <w:p w14:paraId="4BC14041" w14:textId="77777777" w:rsidR="00EE6D18" w:rsidRPr="00D63469" w:rsidRDefault="00EE6D18" w:rsidP="00EE6D18">
      <w:pPr>
        <w:tabs>
          <w:tab w:val="left" w:pos="2160"/>
          <w:tab w:val="left" w:pos="5040"/>
        </w:tabs>
        <w:ind w:left="-41"/>
        <w:rPr>
          <w:rFonts w:asciiTheme="minorHAnsi" w:hAnsiTheme="minorHAnsi" w:cs="Calibri"/>
          <w:sz w:val="22"/>
          <w:szCs w:val="22"/>
        </w:rPr>
      </w:pPr>
    </w:p>
    <w:p w14:paraId="4FCAE324" w14:textId="77777777" w:rsidR="00EE6D18" w:rsidRPr="00D63469" w:rsidRDefault="00EE6D18" w:rsidP="00EE6D18">
      <w:pPr>
        <w:ind w:left="-41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D63469">
        <w:rPr>
          <w:rFonts w:asciiTheme="minorHAnsi" w:hAnsiTheme="minorHAnsi" w:cs="Calibri"/>
          <w:b/>
          <w:bCs/>
          <w:sz w:val="22"/>
          <w:szCs w:val="22"/>
        </w:rPr>
        <w:t>CHIEDE</w:t>
      </w:r>
    </w:p>
    <w:p w14:paraId="3578BAA3" w14:textId="77777777" w:rsidR="00CA1F4D" w:rsidRPr="00D63469" w:rsidRDefault="00CA1F4D" w:rsidP="00EE6D18">
      <w:pPr>
        <w:ind w:left="-41"/>
        <w:jc w:val="center"/>
        <w:rPr>
          <w:rFonts w:asciiTheme="minorHAnsi" w:hAnsiTheme="minorHAnsi" w:cs="Calibri"/>
          <w:b/>
          <w:bCs/>
          <w:sz w:val="22"/>
          <w:szCs w:val="22"/>
        </w:rPr>
      </w:pPr>
    </w:p>
    <w:p w14:paraId="739CE1E5" w14:textId="77777777" w:rsidR="000E513E" w:rsidRPr="00D63469" w:rsidRDefault="00EE6D18" w:rsidP="000E513E">
      <w:pPr>
        <w:spacing w:line="360" w:lineRule="auto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di essere ammesso a partecipare alla procedura di selezione in oggetto e a tal fine</w:t>
      </w:r>
      <w:r w:rsidR="00084700" w:rsidRPr="00D63469">
        <w:rPr>
          <w:rFonts w:asciiTheme="minorHAnsi" w:hAnsiTheme="minorHAnsi" w:cs="Calibri"/>
          <w:sz w:val="22"/>
          <w:szCs w:val="22"/>
        </w:rPr>
        <w:t xml:space="preserve"> - ai sensi degli artt. 46, 47, 75 e 76, del D</w:t>
      </w:r>
      <w:r w:rsidRPr="00D63469">
        <w:rPr>
          <w:rFonts w:asciiTheme="minorHAnsi" w:hAnsiTheme="minorHAnsi" w:cs="Calibri"/>
          <w:sz w:val="22"/>
          <w:szCs w:val="22"/>
        </w:rPr>
        <w:t xml:space="preserve">.P.R. 445/2000 </w:t>
      </w:r>
      <w:r w:rsidR="00084700" w:rsidRPr="00D63469">
        <w:rPr>
          <w:rFonts w:asciiTheme="minorHAnsi" w:hAnsiTheme="minorHAnsi" w:cs="Calibri"/>
          <w:sz w:val="22"/>
          <w:szCs w:val="22"/>
        </w:rPr>
        <w:t xml:space="preserve">- </w:t>
      </w:r>
      <w:r w:rsidR="000E513E" w:rsidRPr="00D63469">
        <w:rPr>
          <w:rFonts w:asciiTheme="minorHAnsi" w:hAnsiTheme="minorHAnsi" w:cs="Calibri"/>
          <w:sz w:val="22"/>
          <w:szCs w:val="22"/>
        </w:rPr>
        <w:t>CONSAPEVOLE DELLA RESPONSABILITÀ PENALE CUI PUÒ ANDARE INCONTRO IN CASO DI DICHIARAZIONI MENDACI, FALSITÀ NEGLI ATTI ED USO AD ATTI FALSI, A PENA DI DECADENZA DAI BENEFICI EVENTUALMENTE CONSEGUENTI E REVOCA DEGLI EVENTUALI BENEFICI GIÀ EROGATI, sotto la propria responsabilità</w:t>
      </w:r>
    </w:p>
    <w:p w14:paraId="6492F07F" w14:textId="77777777" w:rsidR="00F148FA" w:rsidRPr="00D63469" w:rsidRDefault="00F148FA" w:rsidP="000E513E">
      <w:pPr>
        <w:spacing w:line="360" w:lineRule="auto"/>
        <w:jc w:val="center"/>
        <w:rPr>
          <w:rFonts w:asciiTheme="minorHAnsi" w:hAnsiTheme="minorHAnsi" w:cs="Calibri"/>
          <w:b/>
          <w:bCs/>
          <w:sz w:val="22"/>
          <w:szCs w:val="22"/>
        </w:rPr>
      </w:pPr>
    </w:p>
    <w:p w14:paraId="74211DF6" w14:textId="77777777" w:rsidR="00EE6D18" w:rsidRPr="00D63469" w:rsidRDefault="00EE6D18" w:rsidP="000E513E">
      <w:pPr>
        <w:spacing w:line="360" w:lineRule="auto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D63469">
        <w:rPr>
          <w:rFonts w:asciiTheme="minorHAnsi" w:hAnsiTheme="minorHAnsi" w:cs="Calibri"/>
          <w:b/>
          <w:bCs/>
          <w:sz w:val="22"/>
          <w:szCs w:val="22"/>
        </w:rPr>
        <w:t>DICHIARA</w:t>
      </w:r>
    </w:p>
    <w:p w14:paraId="358760CD" w14:textId="37A08086" w:rsidR="00EE6D18" w:rsidRPr="00D63469" w:rsidRDefault="00CA1F4D" w:rsidP="00EE6D18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di essere in possesso dei requisiti </w:t>
      </w:r>
      <w:r w:rsidR="00D21FDE" w:rsidRPr="00D63469">
        <w:rPr>
          <w:rFonts w:asciiTheme="minorHAnsi" w:hAnsiTheme="minorHAnsi" w:cs="Calibri"/>
          <w:sz w:val="22"/>
          <w:szCs w:val="22"/>
        </w:rPr>
        <w:t>sottoindicati</w:t>
      </w:r>
      <w:r w:rsidR="00EE6D18" w:rsidRPr="00D63469">
        <w:rPr>
          <w:rFonts w:asciiTheme="minorHAnsi" w:hAnsiTheme="minorHAnsi" w:cs="Calibri"/>
          <w:sz w:val="22"/>
          <w:szCs w:val="22"/>
        </w:rPr>
        <w:t>:</w:t>
      </w:r>
    </w:p>
    <w:p w14:paraId="25996AD2" w14:textId="77777777" w:rsidR="00EE6D18" w:rsidRPr="00D63469" w:rsidRDefault="00EE6D18" w:rsidP="00EE6D18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09A3C5AC" w14:textId="77777777" w:rsidR="00EE6D18" w:rsidRPr="00D63469" w:rsidRDefault="00EE6D18" w:rsidP="00EE6D18">
      <w:pPr>
        <w:autoSpaceDE w:val="0"/>
        <w:autoSpaceDN w:val="0"/>
        <w:adjustRightInd w:val="0"/>
        <w:rPr>
          <w:rFonts w:asciiTheme="minorHAnsi" w:hAnsiTheme="minorHAnsi" w:cs="Calibri"/>
          <w:b/>
          <w:sz w:val="22"/>
          <w:szCs w:val="22"/>
        </w:rPr>
      </w:pPr>
      <w:r w:rsidRPr="00D63469">
        <w:rPr>
          <w:rFonts w:asciiTheme="minorHAnsi" w:hAnsiTheme="minorHAnsi" w:cs="Calibri"/>
          <w:b/>
          <w:sz w:val="22"/>
          <w:szCs w:val="22"/>
        </w:rPr>
        <w:t>I) REQUISITI PERSONALI</w:t>
      </w:r>
    </w:p>
    <w:p w14:paraId="6AE3009E" w14:textId="77777777" w:rsidR="00EE6D18" w:rsidRPr="00D63469" w:rsidRDefault="00EE6D18" w:rsidP="00EE6D18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19BA2E3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godimento dei diritti civili e politici; </w:t>
      </w:r>
    </w:p>
    <w:p w14:paraId="6AC4B11C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possesso della idoneità psico-fisica all’espletamento delle mansioni da svolgere; </w:t>
      </w:r>
    </w:p>
    <w:p w14:paraId="16CB666D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non essere stato destituito, licenziato o dispensato dall’impiego presso una Pubblica Amministrazione per persistente insufficiente rendimento; ovvero non essere stato dichiarato decaduto da un impiego pubblico a seguito dell’accertamento che l’impiego venne conseguito mediante la produzione di documenti falsi e comunque con mezzi fraudolenti; </w:t>
      </w:r>
    </w:p>
    <w:p w14:paraId="1425229E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lastRenderedPageBreak/>
        <w:t xml:space="preserve">non essere incorso in una delle cause di decadenza dall’impiego presso una Pubblica Amministrazione, di cui alla normativa vigente; </w:t>
      </w:r>
    </w:p>
    <w:p w14:paraId="6FADB1A8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assenza di conflitti di interesse, anche potenziali, con l’Amministrazione </w:t>
      </w:r>
      <w:r w:rsidR="00F148FA" w:rsidRPr="00D63469">
        <w:rPr>
          <w:rFonts w:asciiTheme="minorHAnsi" w:hAnsiTheme="minorHAnsi" w:cs="Calibri"/>
          <w:color w:val="auto"/>
          <w:sz w:val="22"/>
          <w:szCs w:val="22"/>
        </w:rPr>
        <w:t>Comunale di Pula</w:t>
      </w: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 tali da pregiudicare l’indipendenza richiesta dall’incarico conferito;</w:t>
      </w:r>
    </w:p>
    <w:p w14:paraId="758564F3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non essere destinatario di provvedimenti di interdizione, inabilitazione, fallimento, condanna ad una pena che comporti l’interdizione, anche temporanea, dai pubblici uffici o l’incapacità di esercitare uffici direttivi; </w:t>
      </w:r>
    </w:p>
    <w:p w14:paraId="197EC646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non essere destinatario di misure di prevenzione disposte dall’autorità giudiziaria e secondo la normativa vigente;</w:t>
      </w:r>
    </w:p>
    <w:p w14:paraId="2F8938FB" w14:textId="77777777" w:rsidR="00EE6D18" w:rsidRPr="00D63469" w:rsidRDefault="00EE6D18" w:rsidP="00F148FA">
      <w:pPr>
        <w:pStyle w:val="Default"/>
        <w:numPr>
          <w:ilvl w:val="0"/>
          <w:numId w:val="38"/>
        </w:numPr>
        <w:spacing w:after="120" w:line="276" w:lineRule="auto"/>
        <w:ind w:left="425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non essere stato condannato con sentenza passata in giudicato ovvero con sentenza di applicazione della pena su richiesta delle parti (salvi gli effetti della riabilitazione)</w:t>
      </w:r>
      <w:r w:rsidR="003839C7" w:rsidRPr="00D63469">
        <w:rPr>
          <w:rFonts w:asciiTheme="minorHAnsi" w:hAnsiTheme="minorHAnsi" w:cs="Calibri"/>
          <w:color w:val="auto"/>
          <w:sz w:val="22"/>
          <w:szCs w:val="22"/>
        </w:rPr>
        <w:t xml:space="preserve">: </w:t>
      </w:r>
    </w:p>
    <w:p w14:paraId="3E5BCEF3" w14:textId="77777777" w:rsidR="00EE6D18" w:rsidRPr="00D63469" w:rsidRDefault="00EE6D18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 pena detentiva per uno dei reati previsti in materia bancaria, finanziaria e tributaria,</w:t>
      </w:r>
    </w:p>
    <w:p w14:paraId="631F0AFB" w14:textId="77777777" w:rsidR="00EE6D18" w:rsidRPr="00D63469" w:rsidRDefault="00EE6D18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 pena detentiva per uno dei reati previsti nel titolo XI del Libro V del codice civile e nel R.D. n. 267 del 16/03/1942,</w:t>
      </w:r>
    </w:p>
    <w:p w14:paraId="38F51CB2" w14:textId="77777777" w:rsidR="00EE6D18" w:rsidRPr="00D63469" w:rsidRDefault="00EE6D18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alla reclusione per un tempo non inferiore a un anno per un delitto contro la Pubblica Amministrazione, il patrimonio, l’ordine pubblico e l’economia pubblica,</w:t>
      </w:r>
    </w:p>
    <w:p w14:paraId="2E5AA684" w14:textId="77777777" w:rsidR="004A74DC" w:rsidRPr="00D63469" w:rsidRDefault="004A74DC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alla reclusione per un tempo non inferiore a un anno per un delitto contro la Pubblica Amministrazione, il patrimonio, l’ordine pubblico e l’economia pubblica,</w:t>
      </w:r>
    </w:p>
    <w:p w14:paraId="66B2E53A" w14:textId="77777777" w:rsidR="00EE6D18" w:rsidRPr="00D63469" w:rsidRDefault="00EE6D18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alla reclusione per un tempo non inferiore a due anni per qualunque delitto non colposo,</w:t>
      </w:r>
    </w:p>
    <w:p w14:paraId="7810C2A6" w14:textId="77777777" w:rsidR="00EE6D18" w:rsidRPr="00D63469" w:rsidRDefault="00EE6D18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per uno dei reati che potrebbero comportare la responsabilità di un ente ai sensi del D.Lgs. 231/2001;</w:t>
      </w:r>
    </w:p>
    <w:p w14:paraId="36085FAE" w14:textId="77777777" w:rsidR="00CA1F4D" w:rsidRPr="00D63469" w:rsidRDefault="00CA1F4D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per reati gravi in danno dello Stato o della Comunità che incidono sulla moralità professionale; </w:t>
      </w:r>
    </w:p>
    <w:p w14:paraId="7A4B55F9" w14:textId="77777777" w:rsidR="00CA1F4D" w:rsidRPr="00D63469" w:rsidRDefault="00CA1F4D" w:rsidP="004E1FD6">
      <w:pPr>
        <w:pStyle w:val="Default"/>
        <w:numPr>
          <w:ilvl w:val="1"/>
          <w:numId w:val="38"/>
        </w:numPr>
        <w:spacing w:after="24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per uno o più reati di partecipazione a un’organizzazione criminale, corruzione, frode, riciclaggio, quali definiti dagli atti comunitari citati dall’art. 45, par.1, direttiva CE 2004/18.</w:t>
      </w:r>
    </w:p>
    <w:p w14:paraId="372E2167" w14:textId="77777777" w:rsidR="00EE6D18" w:rsidRPr="00D63469" w:rsidRDefault="00CA1F4D" w:rsidP="003839C7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non essere destinatari</w:t>
      </w:r>
      <w:r w:rsidR="003839C7" w:rsidRPr="00D63469">
        <w:rPr>
          <w:rFonts w:asciiTheme="minorHAnsi" w:hAnsiTheme="minorHAnsi" w:cs="Calibri"/>
          <w:color w:val="auto"/>
          <w:sz w:val="22"/>
          <w:szCs w:val="22"/>
        </w:rPr>
        <w:t>o</w:t>
      </w: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 dell’applicazione di un provvedimento definitivo concernente una delle misure di prevenzione previste dal libro I, titolo I, capo II d</w:t>
      </w:r>
      <w:r w:rsidR="003839C7" w:rsidRPr="00D63469">
        <w:rPr>
          <w:rFonts w:asciiTheme="minorHAnsi" w:hAnsiTheme="minorHAnsi" w:cs="Calibri"/>
          <w:color w:val="auto"/>
          <w:sz w:val="22"/>
          <w:szCs w:val="22"/>
        </w:rPr>
        <w:t>a</w:t>
      </w:r>
      <w:r w:rsidRPr="00D63469">
        <w:rPr>
          <w:rFonts w:asciiTheme="minorHAnsi" w:hAnsiTheme="minorHAnsi" w:cs="Calibri"/>
          <w:color w:val="auto"/>
          <w:sz w:val="22"/>
          <w:szCs w:val="22"/>
        </w:rPr>
        <w:t>l D.lgs. 159/2011</w:t>
      </w:r>
      <w:r w:rsidR="003839C7" w:rsidRPr="00D63469">
        <w:rPr>
          <w:rFonts w:asciiTheme="minorHAnsi" w:hAnsiTheme="minorHAnsi" w:cs="Calibri"/>
          <w:color w:val="auto"/>
          <w:sz w:val="22"/>
          <w:szCs w:val="22"/>
        </w:rPr>
        <w:t xml:space="preserve"> (Codice delle leggi antimafia e delle misure di prevenzione, nonché nuove disposizioni in materia di documentazione antimafia - Misure di prevenzione personali applicate dall'autorità giudiziaria – artt. 4 e seguenti)</w:t>
      </w:r>
      <w:r w:rsidR="00EE6D18" w:rsidRPr="00D63469">
        <w:rPr>
          <w:rFonts w:asciiTheme="minorHAnsi" w:hAnsiTheme="minorHAnsi" w:cs="Calibri"/>
          <w:color w:val="auto"/>
          <w:sz w:val="22"/>
          <w:szCs w:val="22"/>
        </w:rPr>
        <w:t>;</w:t>
      </w:r>
    </w:p>
    <w:p w14:paraId="7FC42E47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assenza di condanne definitive per danno erariale a seguito di procedimenti di responsabilità della Corte dei Conti;</w:t>
      </w:r>
    </w:p>
    <w:p w14:paraId="24304D09" w14:textId="77777777" w:rsidR="003839C7" w:rsidRPr="00D63469" w:rsidRDefault="003839C7" w:rsidP="003839C7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lastRenderedPageBreak/>
        <w:t xml:space="preserve"> (barrare l’opzione di interesse fra le due alternative di seguito indicate)</w:t>
      </w:r>
    </w:p>
    <w:p w14:paraId="6C0813D4" w14:textId="77777777" w:rsidR="003839C7" w:rsidRPr="00D63469" w:rsidRDefault="003839C7" w:rsidP="003839C7">
      <w:pPr>
        <w:pStyle w:val="Default"/>
        <w:numPr>
          <w:ilvl w:val="0"/>
          <w:numId w:val="41"/>
        </w:numPr>
        <w:spacing w:after="240" w:line="276" w:lineRule="auto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non essere lavoratori privati o pubblici collocati in quiescenza</w:t>
      </w:r>
      <w:r w:rsidRPr="00D63469">
        <w:rPr>
          <w:rFonts w:asciiTheme="minorHAnsi" w:hAnsiTheme="minorHAnsi" w:cs="Calibri"/>
          <w:bCs/>
          <w:color w:val="auto"/>
          <w:sz w:val="22"/>
          <w:szCs w:val="22"/>
          <w:vertAlign w:val="superscript"/>
        </w:rPr>
        <w:footnoteReference w:id="1"/>
      </w: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 </w:t>
      </w:r>
    </w:p>
    <w:p w14:paraId="0CEDA9C0" w14:textId="77777777" w:rsidR="003839C7" w:rsidRPr="00D63469" w:rsidRDefault="003839C7" w:rsidP="003839C7">
      <w:pPr>
        <w:pStyle w:val="Default"/>
        <w:numPr>
          <w:ilvl w:val="0"/>
          <w:numId w:val="41"/>
        </w:numPr>
        <w:spacing w:after="240" w:line="276" w:lineRule="auto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essere un lavoratore privato o pubblico collocato in quiescenza attestando con la sottoscrizione della presente domanda la propria irrevocabile disponibilità a ricoprire l’incarico a titolo gratuito.</w:t>
      </w:r>
    </w:p>
    <w:p w14:paraId="1495D670" w14:textId="0238154A" w:rsidR="00CE510B" w:rsidRPr="00D63469" w:rsidRDefault="00EE6D18" w:rsidP="00EE6D18">
      <w:pPr>
        <w:spacing w:after="120"/>
        <w:rPr>
          <w:rFonts w:asciiTheme="minorHAnsi" w:eastAsiaTheme="minorEastAsia" w:hAnsiTheme="minorHAnsi" w:cs="Calibri"/>
          <w:sz w:val="22"/>
          <w:szCs w:val="22"/>
        </w:rPr>
      </w:pPr>
      <w:r w:rsidRPr="00D63469">
        <w:rPr>
          <w:rFonts w:asciiTheme="minorHAnsi" w:eastAsiaTheme="minorEastAsia" w:hAnsiTheme="minorHAnsi" w:cs="Calibri"/>
          <w:sz w:val="22"/>
          <w:szCs w:val="22"/>
        </w:rPr>
        <w:t xml:space="preserve">ed altresì i </w:t>
      </w:r>
      <w:r w:rsidR="00D21FDE" w:rsidRPr="00D63469">
        <w:rPr>
          <w:rFonts w:asciiTheme="minorHAnsi" w:eastAsiaTheme="minorEastAsia" w:hAnsiTheme="minorHAnsi" w:cs="Calibri"/>
          <w:sz w:val="22"/>
          <w:szCs w:val="22"/>
        </w:rPr>
        <w:t>sottoindicati</w:t>
      </w:r>
      <w:r w:rsidRPr="00D63469">
        <w:rPr>
          <w:rFonts w:asciiTheme="minorHAnsi" w:eastAsiaTheme="minorEastAsia" w:hAnsiTheme="minorHAnsi" w:cs="Calibri"/>
          <w:sz w:val="22"/>
          <w:szCs w:val="22"/>
        </w:rPr>
        <w:t xml:space="preserve">  </w:t>
      </w:r>
    </w:p>
    <w:p w14:paraId="53503631" w14:textId="77777777" w:rsidR="00EE6D18" w:rsidRPr="00D63469" w:rsidRDefault="00EE6D18" w:rsidP="00EE6D18">
      <w:pPr>
        <w:spacing w:after="120"/>
        <w:rPr>
          <w:rFonts w:asciiTheme="minorHAnsi" w:eastAsiaTheme="minorEastAsia" w:hAnsiTheme="minorHAnsi" w:cs="Calibri"/>
          <w:b/>
          <w:sz w:val="22"/>
          <w:szCs w:val="22"/>
        </w:rPr>
      </w:pPr>
      <w:r w:rsidRPr="00D63469">
        <w:rPr>
          <w:rFonts w:asciiTheme="minorHAnsi" w:eastAsiaTheme="minorEastAsia" w:hAnsiTheme="minorHAnsi" w:cs="Calibri"/>
          <w:b/>
          <w:sz w:val="22"/>
          <w:szCs w:val="22"/>
        </w:rPr>
        <w:t>II) REQUISITI PROFESSIONALI</w:t>
      </w:r>
      <w:bookmarkStart w:id="0" w:name="page4"/>
      <w:bookmarkEnd w:id="0"/>
    </w:p>
    <w:p w14:paraId="473BD5C9" w14:textId="77777777" w:rsidR="0055729B" w:rsidRPr="00D63469" w:rsidRDefault="0055729B" w:rsidP="0055729B">
      <w:pPr>
        <w:spacing w:after="120"/>
        <w:rPr>
          <w:rFonts w:asciiTheme="minorHAnsi" w:eastAsiaTheme="minorEastAsia" w:hAnsiTheme="minorHAnsi" w:cs="Calibri"/>
          <w:sz w:val="22"/>
          <w:szCs w:val="22"/>
        </w:rPr>
      </w:pPr>
    </w:p>
    <w:p w14:paraId="5D854DA5" w14:textId="00DF3EFD" w:rsidR="003839C7" w:rsidRPr="00D63469" w:rsidRDefault="003839C7" w:rsidP="008E6820">
      <w:pPr>
        <w:numPr>
          <w:ilvl w:val="0"/>
          <w:numId w:val="42"/>
        </w:numPr>
        <w:spacing w:line="360" w:lineRule="auto"/>
        <w:jc w:val="both"/>
        <w:rPr>
          <w:rFonts w:asciiTheme="minorHAnsi" w:hAnsiTheme="minorHAnsi" w:cs="Calibri"/>
          <w:bCs/>
          <w:sz w:val="22"/>
          <w:szCs w:val="22"/>
        </w:rPr>
      </w:pPr>
      <w:r w:rsidRPr="00D63469">
        <w:rPr>
          <w:rFonts w:asciiTheme="minorHAnsi" w:hAnsiTheme="minorHAnsi" w:cs="Calibri"/>
          <w:bCs/>
          <w:sz w:val="22"/>
          <w:szCs w:val="22"/>
        </w:rPr>
        <w:t xml:space="preserve">Diploma di </w:t>
      </w:r>
      <w:r w:rsidR="00F74717" w:rsidRPr="0018384F">
        <w:rPr>
          <w:rFonts w:asciiTheme="minorHAnsi" w:hAnsiTheme="minorHAnsi" w:cs="Calibri"/>
          <w:bCs/>
          <w:sz w:val="22"/>
          <w:szCs w:val="22"/>
        </w:rPr>
        <w:t xml:space="preserve">Scuola media </w:t>
      </w:r>
      <w:r w:rsidR="0018384F" w:rsidRPr="0018384F">
        <w:rPr>
          <w:rFonts w:asciiTheme="minorHAnsi" w:hAnsiTheme="minorHAnsi" w:cs="Calibri"/>
          <w:bCs/>
          <w:sz w:val="22"/>
          <w:szCs w:val="22"/>
        </w:rPr>
        <w:t>inferiore</w:t>
      </w:r>
      <w:r w:rsidRPr="00D63469">
        <w:rPr>
          <w:rFonts w:asciiTheme="minorHAnsi" w:hAnsiTheme="minorHAnsi" w:cs="Calibri"/>
          <w:bCs/>
          <w:sz w:val="22"/>
          <w:szCs w:val="22"/>
        </w:rPr>
        <w:t xml:space="preserve">, </w:t>
      </w:r>
      <w:bookmarkStart w:id="1" w:name="_GoBack"/>
      <w:bookmarkEnd w:id="1"/>
      <w:r w:rsidR="008E6820" w:rsidRPr="00D63469">
        <w:rPr>
          <w:rFonts w:asciiTheme="minorHAnsi" w:hAnsiTheme="minorHAnsi" w:cs="Calibri"/>
          <w:bCs/>
          <w:sz w:val="22"/>
          <w:szCs w:val="22"/>
        </w:rPr>
        <w:t>presso l</w:t>
      </w:r>
      <w:r w:rsidR="00F74717">
        <w:rPr>
          <w:rFonts w:asciiTheme="minorHAnsi" w:hAnsiTheme="minorHAnsi" w:cs="Calibri"/>
          <w:bCs/>
          <w:sz w:val="22"/>
          <w:szCs w:val="22"/>
        </w:rPr>
        <w:t>’Istituto</w:t>
      </w:r>
      <w:r w:rsidR="008E6820" w:rsidRPr="00D63469">
        <w:rPr>
          <w:rFonts w:asciiTheme="minorHAnsi" w:hAnsiTheme="minorHAnsi" w:cs="Calibri"/>
          <w:bCs/>
          <w:sz w:val="22"/>
          <w:szCs w:val="22"/>
        </w:rPr>
        <w:t>____________________</w:t>
      </w:r>
      <w:r w:rsidR="00F74717">
        <w:rPr>
          <w:rFonts w:asciiTheme="minorHAnsi" w:hAnsiTheme="minorHAnsi" w:cs="Calibri"/>
          <w:bCs/>
          <w:sz w:val="22"/>
          <w:szCs w:val="22"/>
        </w:rPr>
        <w:t>di_____________________</w:t>
      </w:r>
      <w:r w:rsidR="008E6820" w:rsidRPr="00D63469">
        <w:rPr>
          <w:rFonts w:asciiTheme="minorHAnsi" w:hAnsiTheme="minorHAnsi" w:cs="Calibri"/>
          <w:bCs/>
          <w:sz w:val="22"/>
          <w:szCs w:val="22"/>
        </w:rPr>
        <w:t>____ anno ____________</w:t>
      </w:r>
      <w:r w:rsidRPr="00D63469">
        <w:rPr>
          <w:rFonts w:asciiTheme="minorHAnsi" w:hAnsiTheme="minorHAnsi" w:cs="Calibri"/>
          <w:bCs/>
          <w:sz w:val="22"/>
          <w:szCs w:val="22"/>
        </w:rPr>
        <w:t xml:space="preserve">.  </w:t>
      </w:r>
    </w:p>
    <w:p w14:paraId="5E0093AC" w14:textId="051C7425" w:rsidR="003839C7" w:rsidRPr="00D63469" w:rsidRDefault="00C65476" w:rsidP="00572CEF">
      <w:pPr>
        <w:numPr>
          <w:ilvl w:val="0"/>
          <w:numId w:val="42"/>
        </w:numPr>
        <w:spacing w:line="360" w:lineRule="auto"/>
        <w:jc w:val="both"/>
        <w:rPr>
          <w:rFonts w:asciiTheme="minorHAnsi" w:hAnsiTheme="minorHAnsi" w:cs="Calibri"/>
          <w:bCs/>
          <w:sz w:val="22"/>
          <w:szCs w:val="22"/>
        </w:rPr>
      </w:pPr>
      <w:r>
        <w:t>Esperienza maturata nel ruolo di addetto banconiere/a di almeno 1 anno</w:t>
      </w:r>
    </w:p>
    <w:tbl>
      <w:tblPr>
        <w:tblpPr w:leftFromText="141" w:rightFromText="141" w:vertAnchor="text" w:horzAnchor="margin" w:tblpXSpec="center" w:tblpY="118"/>
        <w:tblW w:w="0" w:type="auto"/>
        <w:tblLook w:val="04A0" w:firstRow="1" w:lastRow="0" w:firstColumn="1" w:lastColumn="0" w:noHBand="0" w:noVBand="1"/>
      </w:tblPr>
      <w:tblGrid>
        <w:gridCol w:w="4660"/>
        <w:gridCol w:w="1961"/>
        <w:gridCol w:w="2094"/>
      </w:tblGrid>
      <w:tr w:rsidR="00572CEF" w:rsidRPr="00D63469" w14:paraId="47F1358E" w14:textId="77777777" w:rsidTr="00572CEF">
        <w:tc>
          <w:tcPr>
            <w:tcW w:w="4660" w:type="dxa"/>
            <w:vAlign w:val="center"/>
          </w:tcPr>
          <w:p w14:paraId="572E1A6E" w14:textId="45F2BD1F" w:rsidR="00572CEF" w:rsidRPr="00D63469" w:rsidRDefault="00572CEF" w:rsidP="00C65476">
            <w:pPr>
              <w:spacing w:line="360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TIPOLOGIA DELL’ATTIVITA’</w:t>
            </w:r>
            <w:r w:rsidRPr="00D634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br/>
            </w:r>
            <w:r w:rsidRPr="00D63469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Curriculum Vitae allegato</w:t>
            </w:r>
          </w:p>
        </w:tc>
        <w:tc>
          <w:tcPr>
            <w:tcW w:w="1961" w:type="dxa"/>
            <w:vAlign w:val="center"/>
          </w:tcPr>
          <w:p w14:paraId="1EB8CBD9" w14:textId="77777777" w:rsidR="00572CEF" w:rsidRPr="00D63469" w:rsidRDefault="00572CEF" w:rsidP="00572CEF">
            <w:pPr>
              <w:spacing w:line="360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PERIODO DI RIFERIMENTO</w:t>
            </w:r>
          </w:p>
          <w:p w14:paraId="32710E29" w14:textId="77777777" w:rsidR="00572CEF" w:rsidRPr="00D63469" w:rsidRDefault="00572CEF" w:rsidP="00572CEF">
            <w:pPr>
              <w:spacing w:line="360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(dal… al…)</w:t>
            </w:r>
          </w:p>
        </w:tc>
        <w:tc>
          <w:tcPr>
            <w:tcW w:w="2094" w:type="dxa"/>
            <w:vAlign w:val="center"/>
          </w:tcPr>
          <w:p w14:paraId="36391BED" w14:textId="77777777" w:rsidR="00572CEF" w:rsidRPr="00D63469" w:rsidRDefault="00572CEF" w:rsidP="00572CEF">
            <w:pPr>
              <w:spacing w:line="360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DURATA ANNI/MESI</w:t>
            </w:r>
          </w:p>
        </w:tc>
      </w:tr>
      <w:tr w:rsidR="00572CEF" w:rsidRPr="00D63469" w14:paraId="758F4E11" w14:textId="77777777" w:rsidTr="00572CEF">
        <w:tc>
          <w:tcPr>
            <w:tcW w:w="4660" w:type="dxa"/>
          </w:tcPr>
          <w:p w14:paraId="0BA055FE" w14:textId="77777777" w:rsidR="00572CEF" w:rsidRPr="00D63469" w:rsidRDefault="00572CEF" w:rsidP="00572CEF">
            <w:pPr>
              <w:numPr>
                <w:ilvl w:val="0"/>
                <w:numId w:val="43"/>
              </w:num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61" w:type="dxa"/>
          </w:tcPr>
          <w:p w14:paraId="210F96BD" w14:textId="77777777" w:rsidR="00572CEF" w:rsidRPr="00D63469" w:rsidRDefault="00572CEF" w:rsidP="00572CE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094" w:type="dxa"/>
          </w:tcPr>
          <w:p w14:paraId="6E16A39A" w14:textId="77777777" w:rsidR="00572CEF" w:rsidRPr="00D63469" w:rsidRDefault="00572CEF" w:rsidP="00572CE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72CEF" w:rsidRPr="00D63469" w14:paraId="40ACCC69" w14:textId="77777777" w:rsidTr="00572CEF">
        <w:tc>
          <w:tcPr>
            <w:tcW w:w="4660" w:type="dxa"/>
          </w:tcPr>
          <w:p w14:paraId="15B2DD96" w14:textId="77777777" w:rsidR="00572CEF" w:rsidRPr="00D63469" w:rsidRDefault="00572CEF" w:rsidP="00572CEF">
            <w:pPr>
              <w:numPr>
                <w:ilvl w:val="0"/>
                <w:numId w:val="43"/>
              </w:num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61" w:type="dxa"/>
          </w:tcPr>
          <w:p w14:paraId="09EB7D44" w14:textId="77777777" w:rsidR="00572CEF" w:rsidRPr="00D63469" w:rsidRDefault="00572CEF" w:rsidP="00572CE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094" w:type="dxa"/>
          </w:tcPr>
          <w:p w14:paraId="2A314EE7" w14:textId="77777777" w:rsidR="00572CEF" w:rsidRPr="00D63469" w:rsidRDefault="00572CEF" w:rsidP="00572CE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72CEF" w:rsidRPr="00D63469" w14:paraId="46223370" w14:textId="77777777" w:rsidTr="00572CEF">
        <w:tc>
          <w:tcPr>
            <w:tcW w:w="4660" w:type="dxa"/>
          </w:tcPr>
          <w:p w14:paraId="402A9F7A" w14:textId="77777777" w:rsidR="00572CEF" w:rsidRPr="00D63469" w:rsidRDefault="00572CEF" w:rsidP="00572CEF">
            <w:pPr>
              <w:numPr>
                <w:ilvl w:val="0"/>
                <w:numId w:val="43"/>
              </w:num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61" w:type="dxa"/>
          </w:tcPr>
          <w:p w14:paraId="3E34E22A" w14:textId="77777777" w:rsidR="00572CEF" w:rsidRPr="00D63469" w:rsidRDefault="00572CEF" w:rsidP="00572CE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094" w:type="dxa"/>
          </w:tcPr>
          <w:p w14:paraId="0DD52CBE" w14:textId="77777777" w:rsidR="00572CEF" w:rsidRPr="00D63469" w:rsidRDefault="00572CEF" w:rsidP="00572CE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91C354B" w14:textId="77777777" w:rsidR="00572CEF" w:rsidRPr="00D63469" w:rsidRDefault="00572CEF" w:rsidP="00572CEF">
      <w:pPr>
        <w:spacing w:line="360" w:lineRule="auto"/>
        <w:jc w:val="both"/>
        <w:rPr>
          <w:rFonts w:asciiTheme="minorHAnsi" w:hAnsiTheme="minorHAnsi" w:cs="Calibri"/>
          <w:bCs/>
          <w:sz w:val="22"/>
          <w:szCs w:val="22"/>
        </w:rPr>
      </w:pPr>
    </w:p>
    <w:p w14:paraId="3A353D69" w14:textId="7019AB7D" w:rsidR="00724959" w:rsidRPr="00D63469" w:rsidRDefault="000D36EB" w:rsidP="000D36EB">
      <w:pPr>
        <w:numPr>
          <w:ilvl w:val="0"/>
          <w:numId w:val="42"/>
        </w:numPr>
        <w:spacing w:line="360" w:lineRule="auto"/>
        <w:jc w:val="both"/>
        <w:rPr>
          <w:rFonts w:asciiTheme="minorHAnsi" w:hAnsiTheme="minorHAnsi" w:cs="Calibri"/>
          <w:bCs/>
          <w:sz w:val="22"/>
          <w:szCs w:val="22"/>
        </w:rPr>
      </w:pPr>
      <w:r w:rsidRPr="000D36EB">
        <w:rPr>
          <w:rFonts w:asciiTheme="minorHAnsi" w:hAnsiTheme="minorHAnsi" w:cs="Calibri"/>
          <w:bCs/>
          <w:sz w:val="22"/>
          <w:szCs w:val="22"/>
        </w:rPr>
        <w:t xml:space="preserve">padronanza delle lingue italiana e inglese di livello </w:t>
      </w:r>
      <w:r w:rsidR="00C65476">
        <w:rPr>
          <w:rFonts w:asciiTheme="minorHAnsi" w:hAnsiTheme="minorHAnsi" w:cs="Calibri"/>
          <w:bCs/>
          <w:sz w:val="22"/>
          <w:szCs w:val="22"/>
        </w:rPr>
        <w:t>b1</w:t>
      </w:r>
      <w:r w:rsidRPr="000D36EB">
        <w:rPr>
          <w:rFonts w:asciiTheme="minorHAnsi" w:hAnsiTheme="minorHAnsi" w:cs="Calibri"/>
          <w:bCs/>
          <w:sz w:val="22"/>
          <w:szCs w:val="22"/>
        </w:rPr>
        <w:t xml:space="preserve"> (o superiore) o competenza linguistica di pari livello accertabile dalla Commissione o attraverso le certificazioni del Quadro comune europeo di riferimento per la conoscenza delle lingue</w:t>
      </w:r>
    </w:p>
    <w:p w14:paraId="2781C3B5" w14:textId="77777777" w:rsidR="000D36EB" w:rsidRDefault="000D36EB">
      <w:pPr>
        <w:rPr>
          <w:rFonts w:asciiTheme="minorHAnsi" w:hAnsiTheme="minorHAnsi" w:cs="Calibri"/>
          <w:sz w:val="22"/>
          <w:szCs w:val="22"/>
        </w:rPr>
      </w:pPr>
    </w:p>
    <w:p w14:paraId="383DB312" w14:textId="77777777" w:rsidR="000D36EB" w:rsidRDefault="000D36EB">
      <w:pPr>
        <w:rPr>
          <w:rFonts w:asciiTheme="minorHAnsi" w:hAnsiTheme="minorHAnsi" w:cs="Calibri"/>
          <w:sz w:val="22"/>
          <w:szCs w:val="22"/>
        </w:rPr>
      </w:pPr>
    </w:p>
    <w:p w14:paraId="320B9BD9" w14:textId="77777777" w:rsidR="000D36EB" w:rsidRDefault="000D36EB">
      <w:pPr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br w:type="page"/>
      </w:r>
    </w:p>
    <w:p w14:paraId="0266934D" w14:textId="77777777" w:rsidR="000D36EB" w:rsidRPr="00D63469" w:rsidRDefault="000D36EB" w:rsidP="00EE6D18">
      <w:pPr>
        <w:tabs>
          <w:tab w:val="left" w:pos="367"/>
        </w:tabs>
        <w:spacing w:after="120"/>
        <w:rPr>
          <w:rFonts w:asciiTheme="minorHAnsi" w:hAnsiTheme="minorHAnsi" w:cs="Calibri"/>
          <w:sz w:val="22"/>
          <w:szCs w:val="22"/>
        </w:rPr>
      </w:pPr>
    </w:p>
    <w:p w14:paraId="342D9EAE" w14:textId="77777777" w:rsidR="00EE6D18" w:rsidRPr="00D63469" w:rsidRDefault="00EE6D18" w:rsidP="00EE6D18">
      <w:pPr>
        <w:tabs>
          <w:tab w:val="num" w:pos="426"/>
        </w:tabs>
        <w:rPr>
          <w:rFonts w:asciiTheme="minorHAnsi" w:hAnsiTheme="minorHAnsi" w:cs="Calibri"/>
          <w:b/>
          <w:sz w:val="22"/>
          <w:szCs w:val="22"/>
        </w:rPr>
      </w:pPr>
      <w:r w:rsidRPr="00D63469">
        <w:rPr>
          <w:rFonts w:asciiTheme="minorHAnsi" w:hAnsiTheme="minorHAnsi" w:cs="Calibri"/>
          <w:b/>
          <w:sz w:val="22"/>
          <w:szCs w:val="22"/>
        </w:rPr>
        <w:t>Dichiara inoltre:</w:t>
      </w:r>
    </w:p>
    <w:p w14:paraId="552D4B69" w14:textId="77777777" w:rsidR="00EE6D18" w:rsidRPr="00D63469" w:rsidRDefault="00EE6D18" w:rsidP="00EE6D18">
      <w:pPr>
        <w:numPr>
          <w:ilvl w:val="0"/>
          <w:numId w:val="35"/>
        </w:numPr>
        <w:tabs>
          <w:tab w:val="num" w:pos="426"/>
        </w:tabs>
        <w:spacing w:before="60" w:after="60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di avere piena conoscenza ed aver preso attenta visione dell’avviso di selezione in oggetto e di tutte le disposizioni vigenti in merito alla procedura di selezione cui esso si riferisce, giudicandola lecita, legittima e corretta;</w:t>
      </w:r>
    </w:p>
    <w:p w14:paraId="45B2CF97" w14:textId="77777777" w:rsidR="00EE6D18" w:rsidRPr="00D63469" w:rsidRDefault="00EE6D18" w:rsidP="00EE6D18">
      <w:pPr>
        <w:numPr>
          <w:ilvl w:val="0"/>
          <w:numId w:val="35"/>
        </w:numPr>
        <w:tabs>
          <w:tab w:val="num" w:pos="426"/>
        </w:tabs>
        <w:spacing w:before="60" w:after="60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di aver conoscenza della normativa di settore e delle circostanze generali e particolari note o conoscibili che possono influire sull’esecuzione dell’incarico e di giudicare il compenso fissato congruo e idoneo;</w:t>
      </w:r>
    </w:p>
    <w:p w14:paraId="77D2A287" w14:textId="77777777" w:rsidR="008E6820" w:rsidRPr="00D63469" w:rsidRDefault="00EE6D18" w:rsidP="00BA1B2E">
      <w:pPr>
        <w:numPr>
          <w:ilvl w:val="0"/>
          <w:numId w:val="35"/>
        </w:numPr>
        <w:tabs>
          <w:tab w:val="num" w:pos="426"/>
        </w:tabs>
        <w:spacing w:before="60" w:after="60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di autorizzare </w:t>
      </w:r>
      <w:r w:rsidR="00FC24E2" w:rsidRPr="00D63469">
        <w:rPr>
          <w:rFonts w:asciiTheme="minorHAnsi" w:hAnsiTheme="minorHAnsi" w:cs="Calibri"/>
          <w:sz w:val="22"/>
          <w:szCs w:val="22"/>
        </w:rPr>
        <w:t>la Fondazione Pula Cultura Diffusa ONLUS</w:t>
      </w:r>
      <w:r w:rsidR="004F5EC4" w:rsidRPr="00D63469">
        <w:rPr>
          <w:rFonts w:asciiTheme="minorHAnsi" w:hAnsiTheme="minorHAnsi" w:cs="Calibri"/>
          <w:sz w:val="22"/>
          <w:szCs w:val="22"/>
        </w:rPr>
        <w:t xml:space="preserve"> </w:t>
      </w:r>
      <w:r w:rsidR="0020189E" w:rsidRPr="00D63469">
        <w:rPr>
          <w:rFonts w:asciiTheme="minorHAnsi" w:hAnsiTheme="minorHAnsi" w:cs="Calibri"/>
          <w:sz w:val="22"/>
          <w:szCs w:val="22"/>
        </w:rPr>
        <w:t>all’invio</w:t>
      </w:r>
      <w:r w:rsidRPr="00D63469">
        <w:rPr>
          <w:rFonts w:asciiTheme="minorHAnsi" w:hAnsiTheme="minorHAnsi" w:cs="Calibri"/>
          <w:sz w:val="22"/>
          <w:szCs w:val="22"/>
        </w:rPr>
        <w:t xml:space="preserve"> di ogni comunicazione</w:t>
      </w:r>
      <w:r w:rsidR="008E6820" w:rsidRPr="00D63469">
        <w:rPr>
          <w:rFonts w:asciiTheme="minorHAnsi" w:hAnsiTheme="minorHAnsi" w:cs="Calibri"/>
          <w:sz w:val="22"/>
          <w:szCs w:val="22"/>
        </w:rPr>
        <w:t xml:space="preserve"> e notifica</w:t>
      </w:r>
      <w:r w:rsidR="0020189E" w:rsidRPr="00D63469">
        <w:rPr>
          <w:rFonts w:asciiTheme="minorHAnsi" w:hAnsiTheme="minorHAnsi" w:cs="Calibri"/>
          <w:sz w:val="22"/>
          <w:szCs w:val="22"/>
        </w:rPr>
        <w:t>,</w:t>
      </w:r>
      <w:r w:rsidRPr="00D63469">
        <w:rPr>
          <w:rFonts w:asciiTheme="minorHAnsi" w:hAnsiTheme="minorHAnsi" w:cs="Calibri"/>
          <w:sz w:val="22"/>
          <w:szCs w:val="22"/>
        </w:rPr>
        <w:t xml:space="preserve"> inerente la procedura ed il relativo</w:t>
      </w:r>
      <w:r w:rsidR="00370B15" w:rsidRPr="00D63469">
        <w:rPr>
          <w:rFonts w:asciiTheme="minorHAnsi" w:hAnsiTheme="minorHAnsi" w:cs="Calibri"/>
          <w:sz w:val="22"/>
          <w:szCs w:val="22"/>
        </w:rPr>
        <w:t xml:space="preserve"> </w:t>
      </w:r>
      <w:r w:rsidRPr="00D63469">
        <w:rPr>
          <w:rFonts w:asciiTheme="minorHAnsi" w:hAnsiTheme="minorHAnsi" w:cs="Calibri"/>
          <w:sz w:val="22"/>
          <w:szCs w:val="22"/>
        </w:rPr>
        <w:t>contratto</w:t>
      </w:r>
      <w:r w:rsidR="0020189E" w:rsidRPr="00D63469">
        <w:rPr>
          <w:rFonts w:asciiTheme="minorHAnsi" w:hAnsiTheme="minorHAnsi" w:cs="Calibri"/>
          <w:sz w:val="22"/>
          <w:szCs w:val="22"/>
        </w:rPr>
        <w:t>,</w:t>
      </w:r>
      <w:r w:rsidRPr="00D63469">
        <w:rPr>
          <w:rFonts w:asciiTheme="minorHAnsi" w:hAnsiTheme="minorHAnsi" w:cs="Calibri"/>
          <w:sz w:val="22"/>
          <w:szCs w:val="22"/>
        </w:rPr>
        <w:t xml:space="preserve"> </w:t>
      </w:r>
      <w:r w:rsidR="00370B15" w:rsidRPr="00D63469">
        <w:rPr>
          <w:rFonts w:asciiTheme="minorHAnsi" w:hAnsiTheme="minorHAnsi" w:cs="Calibri"/>
          <w:sz w:val="22"/>
          <w:szCs w:val="22"/>
        </w:rPr>
        <w:t>alla</w:t>
      </w:r>
      <w:r w:rsidRPr="00D63469">
        <w:rPr>
          <w:rFonts w:asciiTheme="minorHAnsi" w:hAnsiTheme="minorHAnsi" w:cs="Calibri"/>
          <w:sz w:val="22"/>
          <w:szCs w:val="22"/>
        </w:rPr>
        <w:t xml:space="preserve"> seguente casella di Posta elettronica certificata</w:t>
      </w:r>
      <w:r w:rsidR="00BA1B2E" w:rsidRPr="00D63469">
        <w:rPr>
          <w:rFonts w:asciiTheme="minorHAnsi" w:hAnsiTheme="minorHAnsi" w:cs="Calibri"/>
          <w:sz w:val="22"/>
          <w:szCs w:val="22"/>
        </w:rPr>
        <w:t xml:space="preserve"> indicato nella presente domanda.</w:t>
      </w:r>
    </w:p>
    <w:p w14:paraId="66B20A9A" w14:textId="77777777" w:rsidR="008E6820" w:rsidRPr="00D63469" w:rsidRDefault="008E6820" w:rsidP="008E6820">
      <w:pPr>
        <w:tabs>
          <w:tab w:val="num" w:pos="426"/>
        </w:tabs>
        <w:ind w:left="360"/>
        <w:rPr>
          <w:rFonts w:asciiTheme="minorHAnsi" w:hAnsiTheme="minorHAnsi" w:cs="Calibri"/>
          <w:sz w:val="22"/>
          <w:szCs w:val="22"/>
        </w:rPr>
      </w:pPr>
    </w:p>
    <w:p w14:paraId="574DB5FF" w14:textId="76D48D7D" w:rsidR="008E6820" w:rsidRPr="00D63469" w:rsidRDefault="00EE6D18" w:rsidP="00BA1B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426"/>
        </w:tabs>
        <w:jc w:val="both"/>
        <w:rPr>
          <w:rFonts w:asciiTheme="minorHAnsi" w:hAnsiTheme="minorHAnsi" w:cs="Calibri"/>
          <w:b/>
          <w:iCs/>
          <w:sz w:val="22"/>
          <w:szCs w:val="22"/>
        </w:rPr>
      </w:pPr>
      <w:r w:rsidRPr="00D63469">
        <w:rPr>
          <w:rFonts w:asciiTheme="minorHAnsi" w:hAnsiTheme="minorHAnsi" w:cs="Calibri"/>
          <w:iCs/>
          <w:sz w:val="22"/>
          <w:szCs w:val="22"/>
        </w:rPr>
        <w:t xml:space="preserve">Alla presente dichiarazione </w:t>
      </w:r>
      <w:r w:rsidR="00BA1B2E" w:rsidRPr="00D63469">
        <w:rPr>
          <w:rFonts w:asciiTheme="minorHAnsi" w:hAnsiTheme="minorHAnsi" w:cs="Calibri"/>
          <w:iCs/>
          <w:sz w:val="22"/>
          <w:szCs w:val="22"/>
        </w:rPr>
        <w:t>devono essere</w:t>
      </w:r>
      <w:r w:rsidR="008E6820" w:rsidRPr="00D63469">
        <w:rPr>
          <w:rFonts w:asciiTheme="minorHAnsi" w:hAnsiTheme="minorHAnsi" w:cs="Calibri"/>
          <w:iCs/>
          <w:sz w:val="22"/>
          <w:szCs w:val="22"/>
        </w:rPr>
        <w:t xml:space="preserve"> </w:t>
      </w:r>
      <w:r w:rsidRPr="00D63469">
        <w:rPr>
          <w:rFonts w:asciiTheme="minorHAnsi" w:hAnsiTheme="minorHAnsi" w:cs="Calibri"/>
          <w:iCs/>
          <w:sz w:val="22"/>
          <w:szCs w:val="22"/>
        </w:rPr>
        <w:t>allega</w:t>
      </w:r>
      <w:r w:rsidR="00BA1B2E" w:rsidRPr="00D63469">
        <w:rPr>
          <w:rFonts w:asciiTheme="minorHAnsi" w:hAnsiTheme="minorHAnsi" w:cs="Calibri"/>
          <w:iCs/>
          <w:sz w:val="22"/>
          <w:szCs w:val="22"/>
        </w:rPr>
        <w:t xml:space="preserve">ti </w:t>
      </w:r>
      <w:r w:rsidR="00BA1B2E" w:rsidRPr="00D63469">
        <w:rPr>
          <w:rFonts w:asciiTheme="minorHAnsi" w:hAnsiTheme="minorHAnsi" w:cs="Calibri"/>
          <w:iCs/>
          <w:sz w:val="22"/>
          <w:szCs w:val="22"/>
          <w:u w:val="single"/>
        </w:rPr>
        <w:t>a pena di esclusione</w:t>
      </w:r>
      <w:r w:rsidR="00BA1B2E" w:rsidRPr="00D63469">
        <w:rPr>
          <w:rFonts w:asciiTheme="minorHAnsi" w:hAnsiTheme="minorHAnsi" w:cs="Calibri"/>
          <w:iCs/>
          <w:sz w:val="22"/>
          <w:szCs w:val="22"/>
        </w:rPr>
        <w:t xml:space="preserve"> l’</w:t>
      </w:r>
      <w:r w:rsidR="00BA1B2E" w:rsidRPr="00D63469">
        <w:rPr>
          <w:rFonts w:asciiTheme="minorHAnsi" w:hAnsiTheme="minorHAnsi" w:cs="Calibri"/>
          <w:b/>
          <w:iCs/>
          <w:sz w:val="22"/>
          <w:szCs w:val="22"/>
        </w:rPr>
        <w:t xml:space="preserve">elenco dei titoli valutabili </w:t>
      </w:r>
      <w:r w:rsidR="00BA1B2E" w:rsidRPr="00D63469">
        <w:rPr>
          <w:rFonts w:asciiTheme="minorHAnsi" w:hAnsiTheme="minorHAnsi" w:cs="Calibri"/>
          <w:iCs/>
          <w:sz w:val="22"/>
          <w:szCs w:val="22"/>
        </w:rPr>
        <w:t xml:space="preserve">completo di </w:t>
      </w:r>
      <w:r w:rsidR="00BA1B2E" w:rsidRPr="00D63469">
        <w:rPr>
          <w:rFonts w:asciiTheme="minorHAnsi" w:hAnsiTheme="minorHAnsi" w:cs="Calibri"/>
          <w:b/>
          <w:iCs/>
          <w:sz w:val="22"/>
          <w:szCs w:val="22"/>
        </w:rPr>
        <w:t>dichiarazione sostitutiva relativa alla conformità all’originale</w:t>
      </w:r>
      <w:r w:rsidR="00BA1B2E" w:rsidRPr="00D63469">
        <w:rPr>
          <w:rFonts w:asciiTheme="minorHAnsi" w:hAnsiTheme="minorHAnsi" w:cs="Calibri"/>
          <w:iCs/>
          <w:sz w:val="22"/>
          <w:szCs w:val="22"/>
        </w:rPr>
        <w:t xml:space="preserve">, nonché la </w:t>
      </w:r>
      <w:r w:rsidR="008E6820" w:rsidRPr="00D63469">
        <w:rPr>
          <w:rFonts w:asciiTheme="minorHAnsi" w:hAnsiTheme="minorHAnsi" w:cs="Calibri"/>
          <w:b/>
          <w:iCs/>
          <w:sz w:val="22"/>
          <w:szCs w:val="22"/>
        </w:rPr>
        <w:t xml:space="preserve">scansione di un </w:t>
      </w:r>
      <w:r w:rsidR="008E6820" w:rsidRPr="00D63469">
        <w:rPr>
          <w:rFonts w:asciiTheme="minorHAnsi" w:hAnsiTheme="minorHAnsi" w:cs="Calibri"/>
          <w:b/>
          <w:bCs/>
          <w:iCs/>
          <w:sz w:val="22"/>
          <w:szCs w:val="22"/>
        </w:rPr>
        <w:t>documento di identità</w:t>
      </w:r>
      <w:r w:rsidR="008E6820" w:rsidRPr="00D63469">
        <w:rPr>
          <w:rFonts w:asciiTheme="minorHAnsi" w:hAnsiTheme="minorHAnsi" w:cs="Calibri"/>
          <w:iCs/>
          <w:sz w:val="22"/>
          <w:szCs w:val="22"/>
        </w:rPr>
        <w:t xml:space="preserve"> in corso di validità. Non è necessaria l’allegazione del documento di identità laddove la domanda e i suoi allegati siano tutti redatti in forma telematica e vi sia stata apposta la firma digitale o la firma elettronica qualificata, valida ai sensi dell’art. 65, comma 1, lettera a) del D.Lgs. n. 82/2005 – CDA.</w:t>
      </w:r>
      <w:r w:rsidR="008E6820" w:rsidRPr="00D63469">
        <w:rPr>
          <w:rFonts w:asciiTheme="minorHAnsi" w:hAnsiTheme="minorHAnsi" w:cs="Calibri"/>
          <w:b/>
          <w:iCs/>
          <w:sz w:val="22"/>
          <w:szCs w:val="22"/>
        </w:rPr>
        <w:t xml:space="preserve"> </w:t>
      </w:r>
    </w:p>
    <w:p w14:paraId="5B4BE1BC" w14:textId="77777777" w:rsidR="00EE6D18" w:rsidRPr="00D63469" w:rsidRDefault="00EE6D18" w:rsidP="00FC24E2">
      <w:pPr>
        <w:pStyle w:val="Rientrocorpodeltesto"/>
        <w:tabs>
          <w:tab w:val="left" w:pos="0"/>
        </w:tabs>
        <w:spacing w:before="60"/>
        <w:ind w:left="0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95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7"/>
        <w:gridCol w:w="4889"/>
      </w:tblGrid>
      <w:tr w:rsidR="00EE6D18" w:rsidRPr="00D63469" w14:paraId="058D9EFD" w14:textId="77777777" w:rsidTr="0068206D">
        <w:tc>
          <w:tcPr>
            <w:tcW w:w="4677" w:type="dxa"/>
          </w:tcPr>
          <w:p w14:paraId="091FCAEF" w14:textId="77777777" w:rsidR="00EE6D18" w:rsidRPr="00D63469" w:rsidRDefault="00EE6D18" w:rsidP="0068206D">
            <w:pPr>
              <w:spacing w:afterLines="60" w:after="144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Luogo e data</w:t>
            </w:r>
          </w:p>
        </w:tc>
        <w:tc>
          <w:tcPr>
            <w:tcW w:w="4889" w:type="dxa"/>
          </w:tcPr>
          <w:p w14:paraId="23B8D9F0" w14:textId="77777777" w:rsidR="00EE6D18" w:rsidRPr="00D63469" w:rsidRDefault="00EE6D18" w:rsidP="0068206D">
            <w:pPr>
              <w:spacing w:afterLines="60" w:after="144"/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Il dichiarante ___________________________________</w:t>
            </w:r>
          </w:p>
        </w:tc>
      </w:tr>
      <w:tr w:rsidR="00EE6D18" w:rsidRPr="00D63469" w14:paraId="11667EAE" w14:textId="77777777" w:rsidTr="0068206D">
        <w:tc>
          <w:tcPr>
            <w:tcW w:w="4677" w:type="dxa"/>
          </w:tcPr>
          <w:p w14:paraId="2518F860" w14:textId="77777777" w:rsidR="00EE6D18" w:rsidRPr="00D63469" w:rsidRDefault="00EE6D18" w:rsidP="0068206D">
            <w:pPr>
              <w:spacing w:afterLines="60" w:after="144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  <w:tc>
          <w:tcPr>
            <w:tcW w:w="4889" w:type="dxa"/>
          </w:tcPr>
          <w:p w14:paraId="49FD31A6" w14:textId="77777777" w:rsidR="00EE6D18" w:rsidRPr="00D63469" w:rsidRDefault="00EE6D18" w:rsidP="0068206D">
            <w:pPr>
              <w:spacing w:afterLines="60" w:after="144"/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</w:tr>
      <w:tr w:rsidR="00EE6D18" w:rsidRPr="00D63469" w14:paraId="71926068" w14:textId="77777777" w:rsidTr="0068206D">
        <w:tc>
          <w:tcPr>
            <w:tcW w:w="4677" w:type="dxa"/>
          </w:tcPr>
          <w:p w14:paraId="241696BB" w14:textId="77777777" w:rsidR="00EE6D18" w:rsidRPr="00D63469" w:rsidRDefault="00EE6D18" w:rsidP="0068206D">
            <w:pPr>
              <w:spacing w:afterLines="60" w:after="144"/>
              <w:rPr>
                <w:rFonts w:asciiTheme="minorHAnsi" w:hAnsiTheme="minorHAnsi" w:cs="Calibri"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sz w:val="22"/>
                <w:szCs w:val="22"/>
              </w:rPr>
              <w:t>............................................., ....................</w:t>
            </w:r>
          </w:p>
        </w:tc>
        <w:tc>
          <w:tcPr>
            <w:tcW w:w="4889" w:type="dxa"/>
          </w:tcPr>
          <w:p w14:paraId="11A13C48" w14:textId="77777777" w:rsidR="00EE6D18" w:rsidRPr="00D63469" w:rsidRDefault="00EE6D18" w:rsidP="0068206D">
            <w:pPr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.................................................................</w:t>
            </w: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br/>
              <w:t>(firma e eventuale timbro)</w:t>
            </w:r>
          </w:p>
        </w:tc>
      </w:tr>
    </w:tbl>
    <w:p w14:paraId="17897636" w14:textId="77777777" w:rsidR="004A23DF" w:rsidRPr="00D63469" w:rsidRDefault="004A23DF">
      <w:pPr>
        <w:rPr>
          <w:rFonts w:asciiTheme="minorHAnsi" w:hAnsiTheme="minorHAnsi" w:cs="Calibri"/>
          <w:sz w:val="22"/>
          <w:szCs w:val="22"/>
        </w:rPr>
      </w:pPr>
    </w:p>
    <w:p w14:paraId="0F88B5FC" w14:textId="77777777" w:rsidR="00EE6D18" w:rsidRPr="00D63469" w:rsidRDefault="00EE6D18" w:rsidP="00EE6D18">
      <w:pPr>
        <w:pStyle w:val="Rientrocorpodeltesto"/>
        <w:spacing w:before="60" w:afterLines="60" w:after="144"/>
        <w:ind w:left="0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INFORMATIVA TRATTAMENTO DATI:</w:t>
      </w:r>
    </w:p>
    <w:p w14:paraId="0ABA3926" w14:textId="77777777" w:rsidR="00EE6D18" w:rsidRPr="00D63469" w:rsidRDefault="00EE6D18" w:rsidP="00EE6D18">
      <w:pPr>
        <w:pStyle w:val="Rientrocorpodeltesto"/>
        <w:spacing w:before="60" w:afterLines="60" w:after="144"/>
        <w:ind w:left="0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Si prende atto che, </w:t>
      </w:r>
      <w:r w:rsidR="008E6820" w:rsidRPr="00D63469">
        <w:rPr>
          <w:rFonts w:asciiTheme="minorHAnsi" w:hAnsiTheme="minorHAnsi" w:cs="Calibri"/>
          <w:sz w:val="22"/>
          <w:szCs w:val="22"/>
        </w:rPr>
        <w:t xml:space="preserve">ai sensi del D.Lgs. 30 giugno 2003 n. 196 e del Regolamento U.E. n. 679/2016 (GDPR), </w:t>
      </w:r>
      <w:r w:rsidRPr="00D63469">
        <w:rPr>
          <w:rFonts w:asciiTheme="minorHAnsi" w:hAnsiTheme="minorHAnsi" w:cs="Calibri"/>
          <w:sz w:val="22"/>
          <w:szCs w:val="22"/>
        </w:rPr>
        <w:t xml:space="preserve">i </w:t>
      </w:r>
      <w:r w:rsidR="00F02D49" w:rsidRPr="00D63469">
        <w:rPr>
          <w:rFonts w:asciiTheme="minorHAnsi" w:hAnsiTheme="minorHAnsi" w:cs="Calibri"/>
          <w:sz w:val="22"/>
          <w:szCs w:val="22"/>
        </w:rPr>
        <w:t xml:space="preserve">dati personali forniti sono raccolti presso la </w:t>
      </w:r>
      <w:r w:rsidR="00FC24E2" w:rsidRPr="00D63469">
        <w:rPr>
          <w:rFonts w:asciiTheme="minorHAnsi" w:hAnsiTheme="minorHAnsi" w:cs="Calibri"/>
          <w:sz w:val="22"/>
          <w:szCs w:val="22"/>
        </w:rPr>
        <w:t>Fondazione Pula Cultura Diffusa ONLUS</w:t>
      </w:r>
      <w:r w:rsidR="00F02D49" w:rsidRPr="00D63469">
        <w:rPr>
          <w:rFonts w:asciiTheme="minorHAnsi" w:hAnsiTheme="minorHAnsi" w:cs="Calibri"/>
          <w:sz w:val="22"/>
          <w:szCs w:val="22"/>
        </w:rPr>
        <w:t xml:space="preserve"> e trattati per le finalità previste</w:t>
      </w:r>
      <w:r w:rsidR="008E6820" w:rsidRPr="00D63469">
        <w:rPr>
          <w:rFonts w:asciiTheme="minorHAnsi" w:hAnsiTheme="minorHAnsi" w:cs="Calibri"/>
          <w:sz w:val="22"/>
          <w:szCs w:val="22"/>
        </w:rPr>
        <w:t xml:space="preserve"> d</w:t>
      </w:r>
      <w:r w:rsidR="00F02D49" w:rsidRPr="00D63469">
        <w:rPr>
          <w:rFonts w:asciiTheme="minorHAnsi" w:hAnsiTheme="minorHAnsi" w:cs="Calibri"/>
          <w:sz w:val="22"/>
          <w:szCs w:val="22"/>
        </w:rPr>
        <w:t xml:space="preserve">all’avviso pubblico secondo quanto specificato nell’informativa </w:t>
      </w:r>
      <w:r w:rsidR="00FC24E2" w:rsidRPr="00D63469">
        <w:rPr>
          <w:rFonts w:asciiTheme="minorHAnsi" w:hAnsiTheme="minorHAnsi" w:cs="Calibri"/>
          <w:sz w:val="22"/>
          <w:szCs w:val="22"/>
        </w:rPr>
        <w:t>in</w:t>
      </w:r>
      <w:r w:rsidR="00F02D49" w:rsidRPr="00D63469">
        <w:rPr>
          <w:rFonts w:asciiTheme="minorHAnsi" w:hAnsiTheme="minorHAnsi" w:cs="Calibri"/>
          <w:sz w:val="22"/>
          <w:szCs w:val="22"/>
        </w:rPr>
        <w:t xml:space="preserve"> esso </w:t>
      </w:r>
      <w:r w:rsidR="00FC24E2" w:rsidRPr="00D63469">
        <w:rPr>
          <w:rFonts w:asciiTheme="minorHAnsi" w:hAnsiTheme="minorHAnsi" w:cs="Calibri"/>
          <w:sz w:val="22"/>
          <w:szCs w:val="22"/>
        </w:rPr>
        <w:t>indicata</w:t>
      </w:r>
      <w:r w:rsidRPr="00D63469">
        <w:rPr>
          <w:rFonts w:asciiTheme="minorHAnsi" w:hAnsiTheme="minorHAnsi" w:cs="Calibri"/>
          <w:sz w:val="22"/>
          <w:szCs w:val="22"/>
        </w:rPr>
        <w:t>.</w:t>
      </w:r>
    </w:p>
    <w:p w14:paraId="252F2DEA" w14:textId="77777777" w:rsidR="00FC24E2" w:rsidRPr="00D63469" w:rsidRDefault="00FC24E2" w:rsidP="00EE6D18">
      <w:pPr>
        <w:pStyle w:val="Rientrocorpodeltesto"/>
        <w:spacing w:before="60" w:afterLines="60" w:after="144"/>
        <w:ind w:left="0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95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7"/>
        <w:gridCol w:w="4889"/>
      </w:tblGrid>
      <w:tr w:rsidR="00EE6D18" w:rsidRPr="00D63469" w14:paraId="64F82627" w14:textId="77777777" w:rsidTr="0068206D">
        <w:tc>
          <w:tcPr>
            <w:tcW w:w="4677" w:type="dxa"/>
          </w:tcPr>
          <w:p w14:paraId="1E012BF2" w14:textId="77777777" w:rsidR="00EE6D18" w:rsidRPr="00D63469" w:rsidRDefault="00EE6D18" w:rsidP="0068206D">
            <w:pPr>
              <w:tabs>
                <w:tab w:val="left" w:pos="2868"/>
              </w:tabs>
              <w:spacing w:afterLines="60" w:after="144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Luogo e data</w:t>
            </w: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ab/>
            </w:r>
          </w:p>
          <w:p w14:paraId="2DFFB6C3" w14:textId="77777777" w:rsidR="00EE6D18" w:rsidRPr="00D63469" w:rsidRDefault="00EE6D18" w:rsidP="0068206D">
            <w:pPr>
              <w:tabs>
                <w:tab w:val="left" w:pos="2868"/>
              </w:tabs>
              <w:spacing w:afterLines="60" w:after="144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  <w:tc>
          <w:tcPr>
            <w:tcW w:w="4889" w:type="dxa"/>
          </w:tcPr>
          <w:p w14:paraId="46131422" w14:textId="77777777" w:rsidR="00EE6D18" w:rsidRPr="00D63469" w:rsidRDefault="00EE6D18" w:rsidP="0068206D">
            <w:pPr>
              <w:spacing w:afterLines="60" w:after="144"/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Il dichiarante ___________________________________</w:t>
            </w:r>
          </w:p>
        </w:tc>
      </w:tr>
      <w:tr w:rsidR="00EE6D18" w:rsidRPr="00D63469" w14:paraId="6DF4872A" w14:textId="77777777" w:rsidTr="0068206D">
        <w:tc>
          <w:tcPr>
            <w:tcW w:w="4677" w:type="dxa"/>
          </w:tcPr>
          <w:p w14:paraId="1EDCA327" w14:textId="77777777" w:rsidR="00EE6D18" w:rsidRPr="00D63469" w:rsidRDefault="00EE6D18" w:rsidP="0068206D">
            <w:pPr>
              <w:spacing w:afterLines="60" w:after="144"/>
              <w:rPr>
                <w:rFonts w:asciiTheme="minorHAnsi" w:hAnsiTheme="minorHAnsi" w:cs="Calibri"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sz w:val="22"/>
                <w:szCs w:val="22"/>
              </w:rPr>
              <w:t>............................................., ....................</w:t>
            </w:r>
          </w:p>
        </w:tc>
        <w:tc>
          <w:tcPr>
            <w:tcW w:w="4889" w:type="dxa"/>
          </w:tcPr>
          <w:p w14:paraId="116BC1BF" w14:textId="77777777" w:rsidR="00EE6D18" w:rsidRPr="00D63469" w:rsidRDefault="00EE6D18" w:rsidP="0068206D">
            <w:pPr>
              <w:spacing w:afterLines="60" w:after="144"/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.................................................................</w:t>
            </w: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br/>
              <w:t>(firma e eventuale timbro)</w:t>
            </w:r>
          </w:p>
        </w:tc>
      </w:tr>
    </w:tbl>
    <w:p w14:paraId="58F23ABC" w14:textId="77777777" w:rsidR="00061A58" w:rsidRPr="00D63469" w:rsidRDefault="00061A58" w:rsidP="00EE6D18">
      <w:pPr>
        <w:spacing w:line="360" w:lineRule="auto"/>
        <w:jc w:val="both"/>
        <w:rPr>
          <w:rFonts w:asciiTheme="minorHAnsi" w:hAnsiTheme="minorHAnsi" w:cs="Calibri"/>
          <w:color w:val="000000"/>
          <w:sz w:val="22"/>
          <w:szCs w:val="22"/>
        </w:rPr>
      </w:pPr>
    </w:p>
    <w:sectPr w:rsidR="00061A58" w:rsidRPr="00D63469" w:rsidSect="00920365">
      <w:footerReference w:type="default" r:id="rId7"/>
      <w:footerReference w:type="first" r:id="rId8"/>
      <w:footnotePr>
        <w:pos w:val="beneathText"/>
      </w:footnotePr>
      <w:pgSz w:w="11906" w:h="16838" w:code="9"/>
      <w:pgMar w:top="2835" w:right="1418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B893D" w14:textId="77777777" w:rsidR="00EA2553" w:rsidRDefault="00EA2553">
      <w:r>
        <w:separator/>
      </w:r>
    </w:p>
  </w:endnote>
  <w:endnote w:type="continuationSeparator" w:id="0">
    <w:p w14:paraId="05CACAD1" w14:textId="77777777" w:rsidR="00EA2553" w:rsidRDefault="00EA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tter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9FA31" w14:textId="5DC0A0B0" w:rsidR="00F74489" w:rsidRDefault="007C4D6A" w:rsidP="007C4D6A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18384F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0606" w14:textId="0544C408" w:rsidR="00F74489" w:rsidRDefault="00F74489">
    <w:pPr>
      <w:pStyle w:val="Pidipagina"/>
    </w:pPr>
    <w:r>
      <w:tab/>
    </w:r>
    <w:r w:rsidR="001C1EF1">
      <w:fldChar w:fldCharType="begin"/>
    </w:r>
    <w:r w:rsidR="001C1EF1">
      <w:instrText xml:space="preserve"> PAGE </w:instrText>
    </w:r>
    <w:r w:rsidR="001C1EF1">
      <w:fldChar w:fldCharType="separate"/>
    </w:r>
    <w:r w:rsidR="0018384F">
      <w:rPr>
        <w:noProof/>
      </w:rPr>
      <w:t>1</w:t>
    </w:r>
    <w:r w:rsidR="001C1EF1">
      <w:fldChar w:fldCharType="end"/>
    </w:r>
    <w:r>
      <w:t>/</w:t>
    </w:r>
    <w:r w:rsidR="00EA2553">
      <w:fldChar w:fldCharType="begin"/>
    </w:r>
    <w:r w:rsidR="00EA2553">
      <w:instrText xml:space="preserve"> NUMPAGES </w:instrText>
    </w:r>
    <w:r w:rsidR="00EA2553">
      <w:fldChar w:fldCharType="separate"/>
    </w:r>
    <w:r w:rsidR="0018384F">
      <w:rPr>
        <w:noProof/>
      </w:rPr>
      <w:t>5</w:t>
    </w:r>
    <w:r w:rsidR="00EA255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DDB63" w14:textId="77777777" w:rsidR="00EA2553" w:rsidRDefault="00EA2553">
      <w:r>
        <w:separator/>
      </w:r>
    </w:p>
  </w:footnote>
  <w:footnote w:type="continuationSeparator" w:id="0">
    <w:p w14:paraId="5481C89D" w14:textId="77777777" w:rsidR="00EA2553" w:rsidRDefault="00EA2553">
      <w:r>
        <w:continuationSeparator/>
      </w:r>
    </w:p>
  </w:footnote>
  <w:footnote w:id="1">
    <w:p w14:paraId="402E877A" w14:textId="77777777" w:rsidR="00B562E1" w:rsidRPr="000D36EB" w:rsidRDefault="00B562E1" w:rsidP="000D36EB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6C8"/>
    <w:multiLevelType w:val="hybridMultilevel"/>
    <w:tmpl w:val="D8CA3C34"/>
    <w:lvl w:ilvl="0" w:tplc="D4821F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03478"/>
    <w:multiLevelType w:val="hybridMultilevel"/>
    <w:tmpl w:val="262E2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9413D"/>
    <w:multiLevelType w:val="hybridMultilevel"/>
    <w:tmpl w:val="95DC9308"/>
    <w:lvl w:ilvl="0" w:tplc="021C61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B32523"/>
    <w:multiLevelType w:val="hybridMultilevel"/>
    <w:tmpl w:val="B8F2BA30"/>
    <w:lvl w:ilvl="0" w:tplc="FB7EA8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F06D6"/>
    <w:multiLevelType w:val="hybridMultilevel"/>
    <w:tmpl w:val="D8CA3C34"/>
    <w:lvl w:ilvl="0" w:tplc="265E39F8">
      <w:start w:val="1"/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6656EC"/>
    <w:multiLevelType w:val="hybridMultilevel"/>
    <w:tmpl w:val="A3A0AA9C"/>
    <w:lvl w:ilvl="0" w:tplc="265E39F8">
      <w:start w:val="1"/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9C7A35"/>
    <w:multiLevelType w:val="hybridMultilevel"/>
    <w:tmpl w:val="36F48E7C"/>
    <w:lvl w:ilvl="0" w:tplc="71203C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" w15:restartNumberingAfterBreak="0">
    <w:nsid w:val="17A37380"/>
    <w:multiLevelType w:val="hybridMultilevel"/>
    <w:tmpl w:val="7DD6DA48"/>
    <w:lvl w:ilvl="0" w:tplc="1E9A4AB0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B173E7"/>
    <w:multiLevelType w:val="hybridMultilevel"/>
    <w:tmpl w:val="3CDC495C"/>
    <w:lvl w:ilvl="0" w:tplc="19346578">
      <w:numFmt w:val="bullet"/>
      <w:lvlText w:val="-"/>
      <w:lvlJc w:val="left"/>
      <w:pPr>
        <w:tabs>
          <w:tab w:val="num" w:pos="1413"/>
        </w:tabs>
        <w:ind w:left="1413" w:hanging="42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2210021F"/>
    <w:multiLevelType w:val="hybridMultilevel"/>
    <w:tmpl w:val="31D2A07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2F675C"/>
    <w:multiLevelType w:val="hybridMultilevel"/>
    <w:tmpl w:val="20DA8D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50DA6E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AA2103"/>
    <w:multiLevelType w:val="multilevel"/>
    <w:tmpl w:val="25AA2103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89765AF"/>
    <w:multiLevelType w:val="hybridMultilevel"/>
    <w:tmpl w:val="7638A0B8"/>
    <w:lvl w:ilvl="0" w:tplc="FB7EA8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74A8E"/>
    <w:multiLevelType w:val="hybridMultilevel"/>
    <w:tmpl w:val="DB5E260E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CF567FE"/>
    <w:multiLevelType w:val="hybridMultilevel"/>
    <w:tmpl w:val="755820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F3719F"/>
    <w:multiLevelType w:val="hybridMultilevel"/>
    <w:tmpl w:val="6DFA697A"/>
    <w:lvl w:ilvl="0" w:tplc="B73AB1D4">
      <w:start w:val="1"/>
      <w:numFmt w:val="bullet"/>
      <w:lvlText w:val=""/>
      <w:lvlJc w:val="left"/>
      <w:pPr>
        <w:ind w:left="144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763D43"/>
    <w:multiLevelType w:val="hybridMultilevel"/>
    <w:tmpl w:val="D8CA3C34"/>
    <w:lvl w:ilvl="0" w:tplc="1B04DB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9F632A"/>
    <w:multiLevelType w:val="hybridMultilevel"/>
    <w:tmpl w:val="3482DF4A"/>
    <w:lvl w:ilvl="0" w:tplc="D3F022AE">
      <w:start w:val="1"/>
      <w:numFmt w:val="lowerLetter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CA245AF"/>
    <w:multiLevelType w:val="hybridMultilevel"/>
    <w:tmpl w:val="BCD01D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D800BAE"/>
    <w:multiLevelType w:val="hybridMultilevel"/>
    <w:tmpl w:val="7DEC48A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730C2A"/>
    <w:multiLevelType w:val="hybridMultilevel"/>
    <w:tmpl w:val="CC4E67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B5EFA"/>
    <w:multiLevelType w:val="hybridMultilevel"/>
    <w:tmpl w:val="34422928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5FC22BD"/>
    <w:multiLevelType w:val="hybridMultilevel"/>
    <w:tmpl w:val="E6004EEA"/>
    <w:lvl w:ilvl="0" w:tplc="D8DAC10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6DD604A"/>
    <w:multiLevelType w:val="hybridMultilevel"/>
    <w:tmpl w:val="9A50636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846749A"/>
    <w:multiLevelType w:val="hybridMultilevel"/>
    <w:tmpl w:val="2FB823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E2543E"/>
    <w:multiLevelType w:val="hybridMultilevel"/>
    <w:tmpl w:val="45BC8A9C"/>
    <w:lvl w:ilvl="0" w:tplc="315AB3E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BE6C54"/>
    <w:multiLevelType w:val="hybridMultilevel"/>
    <w:tmpl w:val="C61E090C"/>
    <w:lvl w:ilvl="0" w:tplc="A4F842AA">
      <w:start w:val="3"/>
      <w:numFmt w:val="bullet"/>
      <w:lvlText w:val="-"/>
      <w:lvlJc w:val="left"/>
      <w:pPr>
        <w:ind w:left="2061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7" w15:restartNumberingAfterBreak="0">
    <w:nsid w:val="4F554268"/>
    <w:multiLevelType w:val="hybridMultilevel"/>
    <w:tmpl w:val="BB1A86DA"/>
    <w:lvl w:ilvl="0" w:tplc="61E646F6">
      <w:start w:val="1"/>
      <w:numFmt w:val="lowerLetter"/>
      <w:lvlText w:val="%1)"/>
      <w:lvlJc w:val="left"/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0FD4417"/>
    <w:multiLevelType w:val="multilevel"/>
    <w:tmpl w:val="50FD4417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15F007C"/>
    <w:multiLevelType w:val="hybridMultilevel"/>
    <w:tmpl w:val="81041920"/>
    <w:lvl w:ilvl="0" w:tplc="1036307C">
      <w:start w:val="1"/>
      <w:numFmt w:val="lowerLetter"/>
      <w:lvlText w:val="%1)"/>
      <w:lvlJc w:val="left"/>
      <w:rPr>
        <w:rFonts w:cs="Times New Roman" w:hint="default"/>
      </w:rPr>
    </w:lvl>
    <w:lvl w:ilvl="1" w:tplc="27E01294">
      <w:start w:val="1"/>
      <w:numFmt w:val="lowerRoman"/>
      <w:lvlText w:val="%2"/>
      <w:lvlJc w:val="left"/>
      <w:rPr>
        <w:rFonts w:cs="Times New Roman"/>
      </w:rPr>
    </w:lvl>
    <w:lvl w:ilvl="2" w:tplc="10C23C1C">
      <w:start w:val="1"/>
      <w:numFmt w:val="bullet"/>
      <w:lvlText w:val="-"/>
      <w:lvlJc w:val="left"/>
    </w:lvl>
    <w:lvl w:ilvl="3" w:tplc="78D032C4">
      <w:numFmt w:val="decimal"/>
      <w:lvlText w:val=""/>
      <w:lvlJc w:val="left"/>
      <w:rPr>
        <w:rFonts w:cs="Times New Roman"/>
      </w:rPr>
    </w:lvl>
    <w:lvl w:ilvl="4" w:tplc="D60AC468">
      <w:numFmt w:val="decimal"/>
      <w:lvlText w:val=""/>
      <w:lvlJc w:val="left"/>
      <w:rPr>
        <w:rFonts w:cs="Times New Roman"/>
      </w:rPr>
    </w:lvl>
    <w:lvl w:ilvl="5" w:tplc="4EA47CCA">
      <w:numFmt w:val="decimal"/>
      <w:lvlText w:val=""/>
      <w:lvlJc w:val="left"/>
      <w:rPr>
        <w:rFonts w:cs="Times New Roman"/>
      </w:rPr>
    </w:lvl>
    <w:lvl w:ilvl="6" w:tplc="E81ABBEE">
      <w:numFmt w:val="decimal"/>
      <w:lvlText w:val=""/>
      <w:lvlJc w:val="left"/>
      <w:rPr>
        <w:rFonts w:cs="Times New Roman"/>
      </w:rPr>
    </w:lvl>
    <w:lvl w:ilvl="7" w:tplc="41E8CF6C">
      <w:numFmt w:val="decimal"/>
      <w:lvlText w:val=""/>
      <w:lvlJc w:val="left"/>
      <w:rPr>
        <w:rFonts w:cs="Times New Roman"/>
      </w:rPr>
    </w:lvl>
    <w:lvl w:ilvl="8" w:tplc="1994B3A2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3B47866"/>
    <w:multiLevelType w:val="hybridMultilevel"/>
    <w:tmpl w:val="7438F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1D24D2"/>
    <w:multiLevelType w:val="hybridMultilevel"/>
    <w:tmpl w:val="D8CA3C34"/>
    <w:lvl w:ilvl="0" w:tplc="D8DAC10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6BA76D3"/>
    <w:multiLevelType w:val="hybridMultilevel"/>
    <w:tmpl w:val="935A4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7C7E6F"/>
    <w:multiLevelType w:val="hybridMultilevel"/>
    <w:tmpl w:val="3132CF36"/>
    <w:lvl w:ilvl="0" w:tplc="04100011">
      <w:start w:val="1"/>
      <w:numFmt w:val="decimal"/>
      <w:lvlText w:val="%1)"/>
      <w:lvlJc w:val="left"/>
      <w:pPr>
        <w:tabs>
          <w:tab w:val="num" w:pos="2421"/>
        </w:tabs>
        <w:ind w:left="2421" w:hanging="360"/>
      </w:pPr>
      <w:rPr>
        <w:rFonts w:cs="Times New Roman" w:hint="default"/>
      </w:rPr>
    </w:lvl>
    <w:lvl w:ilvl="1" w:tplc="FB7EA8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</w:rPr>
    </w:lvl>
    <w:lvl w:ilvl="2" w:tplc="08D0524C">
      <w:start w:val="1"/>
      <w:numFmt w:val="bullet"/>
      <w:lvlText w:val="•"/>
      <w:lvlJc w:val="left"/>
      <w:pPr>
        <w:tabs>
          <w:tab w:val="num" w:pos="2340"/>
        </w:tabs>
        <w:ind w:left="2340" w:hanging="360"/>
      </w:pPr>
      <w:rPr>
        <w:rFonts w:ascii="Bookman Old Style" w:hAnsi="Bookman Old Style" w:hint="default"/>
      </w:rPr>
    </w:lvl>
    <w:lvl w:ilvl="3" w:tplc="8BCA57EE">
      <w:start w:val="3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FC3C0D"/>
    <w:multiLevelType w:val="hybridMultilevel"/>
    <w:tmpl w:val="EFF8B1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C37F6F"/>
    <w:multiLevelType w:val="hybridMultilevel"/>
    <w:tmpl w:val="27CABE0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56477AB"/>
    <w:multiLevelType w:val="hybridMultilevel"/>
    <w:tmpl w:val="219247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65F0E04"/>
    <w:multiLevelType w:val="hybridMultilevel"/>
    <w:tmpl w:val="A3403E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DE2872"/>
    <w:multiLevelType w:val="hybridMultilevel"/>
    <w:tmpl w:val="A8DC8462"/>
    <w:lvl w:ilvl="0" w:tplc="FB7EA8B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6B6C5502"/>
    <w:multiLevelType w:val="hybridMultilevel"/>
    <w:tmpl w:val="01AEF2F6"/>
    <w:lvl w:ilvl="0" w:tplc="E408BFE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 w15:restartNumberingAfterBreak="0">
    <w:nsid w:val="6D581C02"/>
    <w:multiLevelType w:val="hybridMultilevel"/>
    <w:tmpl w:val="8450840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FA716E5"/>
    <w:multiLevelType w:val="hybridMultilevel"/>
    <w:tmpl w:val="F0C684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5B4D58"/>
    <w:multiLevelType w:val="hybridMultilevel"/>
    <w:tmpl w:val="29DC443E"/>
    <w:lvl w:ilvl="0" w:tplc="122C7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6A3B8E"/>
    <w:multiLevelType w:val="multilevel"/>
    <w:tmpl w:val="791CB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16"/>
  </w:num>
  <w:num w:numId="4">
    <w:abstractNumId w:val="0"/>
  </w:num>
  <w:num w:numId="5">
    <w:abstractNumId w:val="31"/>
  </w:num>
  <w:num w:numId="6">
    <w:abstractNumId w:val="22"/>
  </w:num>
  <w:num w:numId="7">
    <w:abstractNumId w:val="17"/>
  </w:num>
  <w:num w:numId="8">
    <w:abstractNumId w:val="12"/>
  </w:num>
  <w:num w:numId="9">
    <w:abstractNumId w:val="8"/>
  </w:num>
  <w:num w:numId="10">
    <w:abstractNumId w:val="33"/>
  </w:num>
  <w:num w:numId="11">
    <w:abstractNumId w:val="38"/>
  </w:num>
  <w:num w:numId="12">
    <w:abstractNumId w:val="3"/>
  </w:num>
  <w:num w:numId="13">
    <w:abstractNumId w:val="23"/>
  </w:num>
  <w:num w:numId="14">
    <w:abstractNumId w:val="35"/>
  </w:num>
  <w:num w:numId="15">
    <w:abstractNumId w:val="42"/>
  </w:num>
  <w:num w:numId="16">
    <w:abstractNumId w:val="24"/>
  </w:num>
  <w:num w:numId="17">
    <w:abstractNumId w:val="10"/>
  </w:num>
  <w:num w:numId="18">
    <w:abstractNumId w:val="41"/>
  </w:num>
  <w:num w:numId="19">
    <w:abstractNumId w:val="9"/>
  </w:num>
  <w:num w:numId="20">
    <w:abstractNumId w:val="37"/>
  </w:num>
  <w:num w:numId="21">
    <w:abstractNumId w:val="40"/>
  </w:num>
  <w:num w:numId="22">
    <w:abstractNumId w:val="20"/>
  </w:num>
  <w:num w:numId="23">
    <w:abstractNumId w:val="30"/>
  </w:num>
  <w:num w:numId="24">
    <w:abstractNumId w:val="1"/>
  </w:num>
  <w:num w:numId="25">
    <w:abstractNumId w:val="14"/>
  </w:num>
  <w:num w:numId="26">
    <w:abstractNumId w:val="25"/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3"/>
  </w:num>
  <w:num w:numId="30">
    <w:abstractNumId w:val="32"/>
  </w:num>
  <w:num w:numId="31">
    <w:abstractNumId w:val="26"/>
  </w:num>
  <w:num w:numId="32">
    <w:abstractNumId w:val="18"/>
  </w:num>
  <w:num w:numId="33">
    <w:abstractNumId w:val="39"/>
  </w:num>
  <w:num w:numId="34">
    <w:abstractNumId w:val="7"/>
  </w:num>
  <w:num w:numId="35">
    <w:abstractNumId w:val="43"/>
  </w:num>
  <w:num w:numId="36">
    <w:abstractNumId w:val="29"/>
  </w:num>
  <w:num w:numId="37">
    <w:abstractNumId w:val="27"/>
  </w:num>
  <w:num w:numId="38">
    <w:abstractNumId w:val="34"/>
  </w:num>
  <w:num w:numId="39">
    <w:abstractNumId w:val="36"/>
  </w:num>
  <w:num w:numId="40">
    <w:abstractNumId w:val="19"/>
  </w:num>
  <w:num w:numId="41">
    <w:abstractNumId w:val="15"/>
  </w:num>
  <w:num w:numId="42">
    <w:abstractNumId w:val="28"/>
  </w:num>
  <w:num w:numId="43">
    <w:abstractNumId w:val="21"/>
  </w:num>
  <w:num w:numId="44">
    <w:abstractNumId w:val="11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89"/>
    <w:rsid w:val="00010C2A"/>
    <w:rsid w:val="00012A93"/>
    <w:rsid w:val="0002113B"/>
    <w:rsid w:val="00032CC1"/>
    <w:rsid w:val="00034A55"/>
    <w:rsid w:val="00034EF2"/>
    <w:rsid w:val="0003687C"/>
    <w:rsid w:val="00043236"/>
    <w:rsid w:val="0004540E"/>
    <w:rsid w:val="00047622"/>
    <w:rsid w:val="00050270"/>
    <w:rsid w:val="00053B93"/>
    <w:rsid w:val="0005450F"/>
    <w:rsid w:val="00054EB1"/>
    <w:rsid w:val="00061A58"/>
    <w:rsid w:val="00077ADA"/>
    <w:rsid w:val="00084700"/>
    <w:rsid w:val="00087136"/>
    <w:rsid w:val="0009010A"/>
    <w:rsid w:val="00090FEF"/>
    <w:rsid w:val="000912A5"/>
    <w:rsid w:val="00095CE6"/>
    <w:rsid w:val="00096CFF"/>
    <w:rsid w:val="0009707C"/>
    <w:rsid w:val="000978C2"/>
    <w:rsid w:val="000A06CD"/>
    <w:rsid w:val="000A1194"/>
    <w:rsid w:val="000A2B7E"/>
    <w:rsid w:val="000B7DAE"/>
    <w:rsid w:val="000B7EE2"/>
    <w:rsid w:val="000C0D99"/>
    <w:rsid w:val="000C19B9"/>
    <w:rsid w:val="000C256C"/>
    <w:rsid w:val="000C2A77"/>
    <w:rsid w:val="000D03ED"/>
    <w:rsid w:val="000D36EB"/>
    <w:rsid w:val="000D3C0E"/>
    <w:rsid w:val="000D5713"/>
    <w:rsid w:val="000E0023"/>
    <w:rsid w:val="000E4A98"/>
    <w:rsid w:val="000E513E"/>
    <w:rsid w:val="000E524B"/>
    <w:rsid w:val="000E56A4"/>
    <w:rsid w:val="000E6E87"/>
    <w:rsid w:val="000F09C1"/>
    <w:rsid w:val="000F333E"/>
    <w:rsid w:val="000F3C51"/>
    <w:rsid w:val="000F4850"/>
    <w:rsid w:val="000F602A"/>
    <w:rsid w:val="00101AC0"/>
    <w:rsid w:val="00101B4C"/>
    <w:rsid w:val="00102FA3"/>
    <w:rsid w:val="00103C0A"/>
    <w:rsid w:val="001043D4"/>
    <w:rsid w:val="0010524E"/>
    <w:rsid w:val="001061AF"/>
    <w:rsid w:val="00106749"/>
    <w:rsid w:val="0010687C"/>
    <w:rsid w:val="0011403C"/>
    <w:rsid w:val="00123436"/>
    <w:rsid w:val="0012583C"/>
    <w:rsid w:val="0013163A"/>
    <w:rsid w:val="00134EEF"/>
    <w:rsid w:val="00135E43"/>
    <w:rsid w:val="00137CBF"/>
    <w:rsid w:val="0014337D"/>
    <w:rsid w:val="00143F07"/>
    <w:rsid w:val="00155752"/>
    <w:rsid w:val="00155A49"/>
    <w:rsid w:val="001565C3"/>
    <w:rsid w:val="00157038"/>
    <w:rsid w:val="001624DB"/>
    <w:rsid w:val="00166C70"/>
    <w:rsid w:val="00170FBA"/>
    <w:rsid w:val="00171CC3"/>
    <w:rsid w:val="00177081"/>
    <w:rsid w:val="00180863"/>
    <w:rsid w:val="00180CC3"/>
    <w:rsid w:val="0018384F"/>
    <w:rsid w:val="001856B8"/>
    <w:rsid w:val="00186BAB"/>
    <w:rsid w:val="001A1F86"/>
    <w:rsid w:val="001A2F4D"/>
    <w:rsid w:val="001A3AD3"/>
    <w:rsid w:val="001B3248"/>
    <w:rsid w:val="001B49EF"/>
    <w:rsid w:val="001B4ADE"/>
    <w:rsid w:val="001C1EF1"/>
    <w:rsid w:val="001C2B7E"/>
    <w:rsid w:val="001E0D47"/>
    <w:rsid w:val="001E50AD"/>
    <w:rsid w:val="001E5CC1"/>
    <w:rsid w:val="001F16CE"/>
    <w:rsid w:val="0020189E"/>
    <w:rsid w:val="00201E73"/>
    <w:rsid w:val="00203A51"/>
    <w:rsid w:val="002058EF"/>
    <w:rsid w:val="00206D63"/>
    <w:rsid w:val="00207E72"/>
    <w:rsid w:val="002242E0"/>
    <w:rsid w:val="002332D5"/>
    <w:rsid w:val="002374D1"/>
    <w:rsid w:val="0024050C"/>
    <w:rsid w:val="00242275"/>
    <w:rsid w:val="00243BDB"/>
    <w:rsid w:val="00251A8E"/>
    <w:rsid w:val="00257FEA"/>
    <w:rsid w:val="00260530"/>
    <w:rsid w:val="00264C87"/>
    <w:rsid w:val="00265B3C"/>
    <w:rsid w:val="00266F13"/>
    <w:rsid w:val="00286478"/>
    <w:rsid w:val="0029159A"/>
    <w:rsid w:val="002A1788"/>
    <w:rsid w:val="002A437A"/>
    <w:rsid w:val="002A570B"/>
    <w:rsid w:val="002B1EE0"/>
    <w:rsid w:val="002B2410"/>
    <w:rsid w:val="002B59D2"/>
    <w:rsid w:val="002B678C"/>
    <w:rsid w:val="002C2228"/>
    <w:rsid w:val="002C7B83"/>
    <w:rsid w:val="002E361E"/>
    <w:rsid w:val="002E3C6C"/>
    <w:rsid w:val="002E4173"/>
    <w:rsid w:val="002E5E13"/>
    <w:rsid w:val="002E79E7"/>
    <w:rsid w:val="002E7AB3"/>
    <w:rsid w:val="002F5ED0"/>
    <w:rsid w:val="002F62E8"/>
    <w:rsid w:val="002F7269"/>
    <w:rsid w:val="002F7BA8"/>
    <w:rsid w:val="00302BDA"/>
    <w:rsid w:val="0030490E"/>
    <w:rsid w:val="0030602E"/>
    <w:rsid w:val="00306CC4"/>
    <w:rsid w:val="003071EE"/>
    <w:rsid w:val="00316218"/>
    <w:rsid w:val="00316448"/>
    <w:rsid w:val="00323124"/>
    <w:rsid w:val="00324C6D"/>
    <w:rsid w:val="00331A2C"/>
    <w:rsid w:val="00337000"/>
    <w:rsid w:val="003439C1"/>
    <w:rsid w:val="00343CB5"/>
    <w:rsid w:val="003456FD"/>
    <w:rsid w:val="00345B72"/>
    <w:rsid w:val="003462F4"/>
    <w:rsid w:val="00346387"/>
    <w:rsid w:val="00346973"/>
    <w:rsid w:val="00361327"/>
    <w:rsid w:val="00363ED8"/>
    <w:rsid w:val="00363F44"/>
    <w:rsid w:val="003666ED"/>
    <w:rsid w:val="00370B15"/>
    <w:rsid w:val="00371CA6"/>
    <w:rsid w:val="003736D3"/>
    <w:rsid w:val="003752D8"/>
    <w:rsid w:val="00375954"/>
    <w:rsid w:val="003839C7"/>
    <w:rsid w:val="00384801"/>
    <w:rsid w:val="00386F87"/>
    <w:rsid w:val="0039572F"/>
    <w:rsid w:val="00396247"/>
    <w:rsid w:val="003A0067"/>
    <w:rsid w:val="003A16FE"/>
    <w:rsid w:val="003A2DF4"/>
    <w:rsid w:val="003C0F75"/>
    <w:rsid w:val="003C2E71"/>
    <w:rsid w:val="003D0B6F"/>
    <w:rsid w:val="003D3046"/>
    <w:rsid w:val="003E2685"/>
    <w:rsid w:val="003F3E0F"/>
    <w:rsid w:val="003F666F"/>
    <w:rsid w:val="00404871"/>
    <w:rsid w:val="00413267"/>
    <w:rsid w:val="00415523"/>
    <w:rsid w:val="00433C44"/>
    <w:rsid w:val="00433C92"/>
    <w:rsid w:val="004403A2"/>
    <w:rsid w:val="0045113A"/>
    <w:rsid w:val="00461E76"/>
    <w:rsid w:val="004718D6"/>
    <w:rsid w:val="0047238D"/>
    <w:rsid w:val="00472504"/>
    <w:rsid w:val="0047344C"/>
    <w:rsid w:val="00477659"/>
    <w:rsid w:val="00477F6F"/>
    <w:rsid w:val="00485307"/>
    <w:rsid w:val="004855A3"/>
    <w:rsid w:val="0048697D"/>
    <w:rsid w:val="00487068"/>
    <w:rsid w:val="00490396"/>
    <w:rsid w:val="00490AAE"/>
    <w:rsid w:val="004A23DF"/>
    <w:rsid w:val="004A3FC8"/>
    <w:rsid w:val="004A4974"/>
    <w:rsid w:val="004A74DC"/>
    <w:rsid w:val="004A7BE6"/>
    <w:rsid w:val="004B0066"/>
    <w:rsid w:val="004B1068"/>
    <w:rsid w:val="004B23D5"/>
    <w:rsid w:val="004B2584"/>
    <w:rsid w:val="004B6191"/>
    <w:rsid w:val="004C07E4"/>
    <w:rsid w:val="004C3CA2"/>
    <w:rsid w:val="004C4DE3"/>
    <w:rsid w:val="004C6346"/>
    <w:rsid w:val="004D41D5"/>
    <w:rsid w:val="004E07D5"/>
    <w:rsid w:val="004E1495"/>
    <w:rsid w:val="004E14AE"/>
    <w:rsid w:val="004E1FD6"/>
    <w:rsid w:val="004E66EC"/>
    <w:rsid w:val="004F0636"/>
    <w:rsid w:val="004F32EF"/>
    <w:rsid w:val="004F5EC4"/>
    <w:rsid w:val="00500EB9"/>
    <w:rsid w:val="00505D98"/>
    <w:rsid w:val="005137DB"/>
    <w:rsid w:val="00514A00"/>
    <w:rsid w:val="00515C9C"/>
    <w:rsid w:val="00525E6C"/>
    <w:rsid w:val="00527174"/>
    <w:rsid w:val="005274BB"/>
    <w:rsid w:val="00527863"/>
    <w:rsid w:val="00531810"/>
    <w:rsid w:val="005325D2"/>
    <w:rsid w:val="00532760"/>
    <w:rsid w:val="00533D47"/>
    <w:rsid w:val="00533E10"/>
    <w:rsid w:val="005364F3"/>
    <w:rsid w:val="00537552"/>
    <w:rsid w:val="00537837"/>
    <w:rsid w:val="00542BBB"/>
    <w:rsid w:val="00546A30"/>
    <w:rsid w:val="00547589"/>
    <w:rsid w:val="0055729B"/>
    <w:rsid w:val="0055780D"/>
    <w:rsid w:val="00563162"/>
    <w:rsid w:val="005638E3"/>
    <w:rsid w:val="0056430C"/>
    <w:rsid w:val="00567489"/>
    <w:rsid w:val="005676F1"/>
    <w:rsid w:val="00571B46"/>
    <w:rsid w:val="00572CEF"/>
    <w:rsid w:val="0057392F"/>
    <w:rsid w:val="005753D6"/>
    <w:rsid w:val="00584CA6"/>
    <w:rsid w:val="0059474D"/>
    <w:rsid w:val="0059733F"/>
    <w:rsid w:val="005A0C3F"/>
    <w:rsid w:val="005A3B3B"/>
    <w:rsid w:val="005A4591"/>
    <w:rsid w:val="005A5276"/>
    <w:rsid w:val="005A5449"/>
    <w:rsid w:val="005A727B"/>
    <w:rsid w:val="005B17F9"/>
    <w:rsid w:val="005B1BDA"/>
    <w:rsid w:val="005B349C"/>
    <w:rsid w:val="005B383F"/>
    <w:rsid w:val="005B6965"/>
    <w:rsid w:val="005C4D2E"/>
    <w:rsid w:val="005C5A43"/>
    <w:rsid w:val="005D2227"/>
    <w:rsid w:val="005D5226"/>
    <w:rsid w:val="005E10B0"/>
    <w:rsid w:val="005E2EF0"/>
    <w:rsid w:val="005E6121"/>
    <w:rsid w:val="005E6A3C"/>
    <w:rsid w:val="005E6DCA"/>
    <w:rsid w:val="005F1D55"/>
    <w:rsid w:val="005F3CE9"/>
    <w:rsid w:val="005F6703"/>
    <w:rsid w:val="00603B1C"/>
    <w:rsid w:val="00611C2B"/>
    <w:rsid w:val="006160D3"/>
    <w:rsid w:val="00616BD6"/>
    <w:rsid w:val="006251A3"/>
    <w:rsid w:val="00627B2C"/>
    <w:rsid w:val="00633867"/>
    <w:rsid w:val="006365CD"/>
    <w:rsid w:val="00642E09"/>
    <w:rsid w:val="006435ED"/>
    <w:rsid w:val="00645455"/>
    <w:rsid w:val="00646184"/>
    <w:rsid w:val="00646F4F"/>
    <w:rsid w:val="006531B6"/>
    <w:rsid w:val="006607F8"/>
    <w:rsid w:val="00664256"/>
    <w:rsid w:val="006671B7"/>
    <w:rsid w:val="0067207C"/>
    <w:rsid w:val="00673D2C"/>
    <w:rsid w:val="006758CA"/>
    <w:rsid w:val="0068206D"/>
    <w:rsid w:val="00685FB1"/>
    <w:rsid w:val="006B39A1"/>
    <w:rsid w:val="006C1016"/>
    <w:rsid w:val="006C51A4"/>
    <w:rsid w:val="006C6273"/>
    <w:rsid w:val="006C6532"/>
    <w:rsid w:val="006D25E6"/>
    <w:rsid w:val="006D26A6"/>
    <w:rsid w:val="006E03FC"/>
    <w:rsid w:val="006E0C4F"/>
    <w:rsid w:val="006E2EC1"/>
    <w:rsid w:val="006E399F"/>
    <w:rsid w:val="006F7EF2"/>
    <w:rsid w:val="007033BA"/>
    <w:rsid w:val="007038F5"/>
    <w:rsid w:val="0070539D"/>
    <w:rsid w:val="007075CB"/>
    <w:rsid w:val="00710A32"/>
    <w:rsid w:val="0071146E"/>
    <w:rsid w:val="0071328D"/>
    <w:rsid w:val="007175B9"/>
    <w:rsid w:val="00722B8D"/>
    <w:rsid w:val="00724959"/>
    <w:rsid w:val="00725877"/>
    <w:rsid w:val="007276C8"/>
    <w:rsid w:val="00731A7A"/>
    <w:rsid w:val="0073372E"/>
    <w:rsid w:val="00736936"/>
    <w:rsid w:val="0074637E"/>
    <w:rsid w:val="00746EC8"/>
    <w:rsid w:val="007531D2"/>
    <w:rsid w:val="00753E7A"/>
    <w:rsid w:val="00756E55"/>
    <w:rsid w:val="007575FF"/>
    <w:rsid w:val="0076103B"/>
    <w:rsid w:val="00761FF7"/>
    <w:rsid w:val="00763880"/>
    <w:rsid w:val="00763ED5"/>
    <w:rsid w:val="007643BB"/>
    <w:rsid w:val="00764F89"/>
    <w:rsid w:val="0076729B"/>
    <w:rsid w:val="00773161"/>
    <w:rsid w:val="00773C99"/>
    <w:rsid w:val="0077444F"/>
    <w:rsid w:val="00775526"/>
    <w:rsid w:val="00783200"/>
    <w:rsid w:val="007876FA"/>
    <w:rsid w:val="00792E1E"/>
    <w:rsid w:val="007A3EF9"/>
    <w:rsid w:val="007B2EE0"/>
    <w:rsid w:val="007B6BBF"/>
    <w:rsid w:val="007C4D6A"/>
    <w:rsid w:val="007D2266"/>
    <w:rsid w:val="007D25C8"/>
    <w:rsid w:val="007D270F"/>
    <w:rsid w:val="007D2DFC"/>
    <w:rsid w:val="007D4869"/>
    <w:rsid w:val="007D503D"/>
    <w:rsid w:val="007D5FF8"/>
    <w:rsid w:val="007E61F6"/>
    <w:rsid w:val="007E743A"/>
    <w:rsid w:val="007F3ECE"/>
    <w:rsid w:val="00800619"/>
    <w:rsid w:val="0080139C"/>
    <w:rsid w:val="00805114"/>
    <w:rsid w:val="00806C48"/>
    <w:rsid w:val="00811BFB"/>
    <w:rsid w:val="00812A89"/>
    <w:rsid w:val="008203EE"/>
    <w:rsid w:val="008210EE"/>
    <w:rsid w:val="008235C4"/>
    <w:rsid w:val="00823ADE"/>
    <w:rsid w:val="00823E02"/>
    <w:rsid w:val="008245B7"/>
    <w:rsid w:val="0082461C"/>
    <w:rsid w:val="00827036"/>
    <w:rsid w:val="00833998"/>
    <w:rsid w:val="0083548B"/>
    <w:rsid w:val="008440F4"/>
    <w:rsid w:val="008546D5"/>
    <w:rsid w:val="00860193"/>
    <w:rsid w:val="0086175F"/>
    <w:rsid w:val="00862C5F"/>
    <w:rsid w:val="00872BFC"/>
    <w:rsid w:val="00872E8F"/>
    <w:rsid w:val="00874B73"/>
    <w:rsid w:val="00875697"/>
    <w:rsid w:val="008759DF"/>
    <w:rsid w:val="008771AB"/>
    <w:rsid w:val="008801FD"/>
    <w:rsid w:val="00882EB9"/>
    <w:rsid w:val="008833EC"/>
    <w:rsid w:val="00886CB4"/>
    <w:rsid w:val="008905A4"/>
    <w:rsid w:val="008907C0"/>
    <w:rsid w:val="008A091E"/>
    <w:rsid w:val="008A4708"/>
    <w:rsid w:val="008A50EC"/>
    <w:rsid w:val="008A5E82"/>
    <w:rsid w:val="008A68A1"/>
    <w:rsid w:val="008A6E1E"/>
    <w:rsid w:val="008A79B7"/>
    <w:rsid w:val="008A7D32"/>
    <w:rsid w:val="008B1DC9"/>
    <w:rsid w:val="008B1E51"/>
    <w:rsid w:val="008B2946"/>
    <w:rsid w:val="008C0F16"/>
    <w:rsid w:val="008C4625"/>
    <w:rsid w:val="008C55B0"/>
    <w:rsid w:val="008C7927"/>
    <w:rsid w:val="008D36C9"/>
    <w:rsid w:val="008D7386"/>
    <w:rsid w:val="008E2518"/>
    <w:rsid w:val="008E588B"/>
    <w:rsid w:val="008E6820"/>
    <w:rsid w:val="008F1EDE"/>
    <w:rsid w:val="008F32FF"/>
    <w:rsid w:val="008F407D"/>
    <w:rsid w:val="008F4EAD"/>
    <w:rsid w:val="008F5EFA"/>
    <w:rsid w:val="0090224B"/>
    <w:rsid w:val="00902E43"/>
    <w:rsid w:val="00904B98"/>
    <w:rsid w:val="00910371"/>
    <w:rsid w:val="00910B37"/>
    <w:rsid w:val="0091173A"/>
    <w:rsid w:val="00914763"/>
    <w:rsid w:val="0091489E"/>
    <w:rsid w:val="009173F7"/>
    <w:rsid w:val="00920365"/>
    <w:rsid w:val="00920AF1"/>
    <w:rsid w:val="009231F0"/>
    <w:rsid w:val="00923B54"/>
    <w:rsid w:val="00926B84"/>
    <w:rsid w:val="009301BD"/>
    <w:rsid w:val="00942AF7"/>
    <w:rsid w:val="00942B27"/>
    <w:rsid w:val="00951A85"/>
    <w:rsid w:val="0095578F"/>
    <w:rsid w:val="0095637C"/>
    <w:rsid w:val="009602AB"/>
    <w:rsid w:val="00965A49"/>
    <w:rsid w:val="00977142"/>
    <w:rsid w:val="009811E9"/>
    <w:rsid w:val="009835EA"/>
    <w:rsid w:val="00983673"/>
    <w:rsid w:val="00986BBB"/>
    <w:rsid w:val="009967EA"/>
    <w:rsid w:val="009A3B56"/>
    <w:rsid w:val="009B0EA8"/>
    <w:rsid w:val="009B3466"/>
    <w:rsid w:val="009C209C"/>
    <w:rsid w:val="009C42AE"/>
    <w:rsid w:val="009D0693"/>
    <w:rsid w:val="009D4A34"/>
    <w:rsid w:val="009E2C34"/>
    <w:rsid w:val="009E2E81"/>
    <w:rsid w:val="009E5153"/>
    <w:rsid w:val="009E75AF"/>
    <w:rsid w:val="009E7EFE"/>
    <w:rsid w:val="009F2990"/>
    <w:rsid w:val="00A00077"/>
    <w:rsid w:val="00A01363"/>
    <w:rsid w:val="00A02D06"/>
    <w:rsid w:val="00A03272"/>
    <w:rsid w:val="00A03960"/>
    <w:rsid w:val="00A056D6"/>
    <w:rsid w:val="00A10E2C"/>
    <w:rsid w:val="00A148CD"/>
    <w:rsid w:val="00A25FB6"/>
    <w:rsid w:val="00A347CF"/>
    <w:rsid w:val="00A36FDD"/>
    <w:rsid w:val="00A51408"/>
    <w:rsid w:val="00A51EA9"/>
    <w:rsid w:val="00A56622"/>
    <w:rsid w:val="00A56DFD"/>
    <w:rsid w:val="00A65D89"/>
    <w:rsid w:val="00A70B6B"/>
    <w:rsid w:val="00A74194"/>
    <w:rsid w:val="00A7742C"/>
    <w:rsid w:val="00A81CCA"/>
    <w:rsid w:val="00A8362D"/>
    <w:rsid w:val="00A858BE"/>
    <w:rsid w:val="00A90583"/>
    <w:rsid w:val="00A9291E"/>
    <w:rsid w:val="00AA52F9"/>
    <w:rsid w:val="00AB0AE3"/>
    <w:rsid w:val="00AB3143"/>
    <w:rsid w:val="00AB77FA"/>
    <w:rsid w:val="00AC05B0"/>
    <w:rsid w:val="00AC356C"/>
    <w:rsid w:val="00AE0C13"/>
    <w:rsid w:val="00AE0C51"/>
    <w:rsid w:val="00AE305D"/>
    <w:rsid w:val="00AE540C"/>
    <w:rsid w:val="00AF0456"/>
    <w:rsid w:val="00B00AEA"/>
    <w:rsid w:val="00B019E1"/>
    <w:rsid w:val="00B07284"/>
    <w:rsid w:val="00B073B8"/>
    <w:rsid w:val="00B14F8A"/>
    <w:rsid w:val="00B14FF6"/>
    <w:rsid w:val="00B16B47"/>
    <w:rsid w:val="00B27397"/>
    <w:rsid w:val="00B301F4"/>
    <w:rsid w:val="00B307A2"/>
    <w:rsid w:val="00B354C9"/>
    <w:rsid w:val="00B42BC6"/>
    <w:rsid w:val="00B448F3"/>
    <w:rsid w:val="00B504F8"/>
    <w:rsid w:val="00B51037"/>
    <w:rsid w:val="00B5372B"/>
    <w:rsid w:val="00B562E1"/>
    <w:rsid w:val="00B65570"/>
    <w:rsid w:val="00B663C7"/>
    <w:rsid w:val="00B70993"/>
    <w:rsid w:val="00B71EF7"/>
    <w:rsid w:val="00B85558"/>
    <w:rsid w:val="00B90025"/>
    <w:rsid w:val="00B9095C"/>
    <w:rsid w:val="00B909CB"/>
    <w:rsid w:val="00B91683"/>
    <w:rsid w:val="00B92EC5"/>
    <w:rsid w:val="00B95128"/>
    <w:rsid w:val="00BA071C"/>
    <w:rsid w:val="00BA1B2E"/>
    <w:rsid w:val="00BA3911"/>
    <w:rsid w:val="00BA4539"/>
    <w:rsid w:val="00BB62A5"/>
    <w:rsid w:val="00BC12AC"/>
    <w:rsid w:val="00BC1800"/>
    <w:rsid w:val="00BC4A10"/>
    <w:rsid w:val="00BC56DE"/>
    <w:rsid w:val="00BC6F5B"/>
    <w:rsid w:val="00BD5754"/>
    <w:rsid w:val="00BD7F95"/>
    <w:rsid w:val="00BE1E97"/>
    <w:rsid w:val="00BF1293"/>
    <w:rsid w:val="00BF505A"/>
    <w:rsid w:val="00C042CF"/>
    <w:rsid w:val="00C062A7"/>
    <w:rsid w:val="00C10007"/>
    <w:rsid w:val="00C100CA"/>
    <w:rsid w:val="00C10457"/>
    <w:rsid w:val="00C21B81"/>
    <w:rsid w:val="00C2343D"/>
    <w:rsid w:val="00C24039"/>
    <w:rsid w:val="00C24A0E"/>
    <w:rsid w:val="00C2633A"/>
    <w:rsid w:val="00C263A2"/>
    <w:rsid w:val="00C27163"/>
    <w:rsid w:val="00C277C3"/>
    <w:rsid w:val="00C33C70"/>
    <w:rsid w:val="00C40BD0"/>
    <w:rsid w:val="00C41BAC"/>
    <w:rsid w:val="00C444F8"/>
    <w:rsid w:val="00C4647B"/>
    <w:rsid w:val="00C5510E"/>
    <w:rsid w:val="00C564AB"/>
    <w:rsid w:val="00C5664F"/>
    <w:rsid w:val="00C6064E"/>
    <w:rsid w:val="00C6086E"/>
    <w:rsid w:val="00C61FF8"/>
    <w:rsid w:val="00C65476"/>
    <w:rsid w:val="00C67365"/>
    <w:rsid w:val="00C80B01"/>
    <w:rsid w:val="00C849F8"/>
    <w:rsid w:val="00C8537D"/>
    <w:rsid w:val="00C90F3B"/>
    <w:rsid w:val="00C9130A"/>
    <w:rsid w:val="00C94695"/>
    <w:rsid w:val="00C960E4"/>
    <w:rsid w:val="00C97644"/>
    <w:rsid w:val="00CA116F"/>
    <w:rsid w:val="00CA1F4D"/>
    <w:rsid w:val="00CA538D"/>
    <w:rsid w:val="00CB1BF7"/>
    <w:rsid w:val="00CB27B6"/>
    <w:rsid w:val="00CB5E92"/>
    <w:rsid w:val="00CB6C23"/>
    <w:rsid w:val="00CC06E1"/>
    <w:rsid w:val="00CC1E9C"/>
    <w:rsid w:val="00CC4208"/>
    <w:rsid w:val="00CC65F3"/>
    <w:rsid w:val="00CD1DEF"/>
    <w:rsid w:val="00CD30D8"/>
    <w:rsid w:val="00CD76B5"/>
    <w:rsid w:val="00CD7D54"/>
    <w:rsid w:val="00CE1297"/>
    <w:rsid w:val="00CE510B"/>
    <w:rsid w:val="00CE7D2D"/>
    <w:rsid w:val="00CF3CC6"/>
    <w:rsid w:val="00CF4A52"/>
    <w:rsid w:val="00CF5167"/>
    <w:rsid w:val="00CF72CA"/>
    <w:rsid w:val="00D05B14"/>
    <w:rsid w:val="00D13A9E"/>
    <w:rsid w:val="00D14852"/>
    <w:rsid w:val="00D1688A"/>
    <w:rsid w:val="00D21FDE"/>
    <w:rsid w:val="00D24D05"/>
    <w:rsid w:val="00D25FA2"/>
    <w:rsid w:val="00D273CD"/>
    <w:rsid w:val="00D32E13"/>
    <w:rsid w:val="00D40D0D"/>
    <w:rsid w:val="00D51302"/>
    <w:rsid w:val="00D6172D"/>
    <w:rsid w:val="00D62532"/>
    <w:rsid w:val="00D62E99"/>
    <w:rsid w:val="00D63469"/>
    <w:rsid w:val="00D70689"/>
    <w:rsid w:val="00D73CB8"/>
    <w:rsid w:val="00D83A2E"/>
    <w:rsid w:val="00D86424"/>
    <w:rsid w:val="00D93FDF"/>
    <w:rsid w:val="00DA2DF7"/>
    <w:rsid w:val="00DA3455"/>
    <w:rsid w:val="00DA4658"/>
    <w:rsid w:val="00DB7E76"/>
    <w:rsid w:val="00DC4E92"/>
    <w:rsid w:val="00DD54A2"/>
    <w:rsid w:val="00DD6879"/>
    <w:rsid w:val="00DE2DC8"/>
    <w:rsid w:val="00DE35A5"/>
    <w:rsid w:val="00DE4629"/>
    <w:rsid w:val="00DE544F"/>
    <w:rsid w:val="00DF486E"/>
    <w:rsid w:val="00DF4A2F"/>
    <w:rsid w:val="00DF6EC8"/>
    <w:rsid w:val="00E00A9D"/>
    <w:rsid w:val="00E0120A"/>
    <w:rsid w:val="00E01EBC"/>
    <w:rsid w:val="00E04553"/>
    <w:rsid w:val="00E158F0"/>
    <w:rsid w:val="00E26CCF"/>
    <w:rsid w:val="00E26F13"/>
    <w:rsid w:val="00E30741"/>
    <w:rsid w:val="00E35ABD"/>
    <w:rsid w:val="00E41434"/>
    <w:rsid w:val="00E43384"/>
    <w:rsid w:val="00E44C59"/>
    <w:rsid w:val="00E53173"/>
    <w:rsid w:val="00E541F1"/>
    <w:rsid w:val="00E62730"/>
    <w:rsid w:val="00E632BE"/>
    <w:rsid w:val="00E63F74"/>
    <w:rsid w:val="00E667FC"/>
    <w:rsid w:val="00E72E9F"/>
    <w:rsid w:val="00E73655"/>
    <w:rsid w:val="00E76115"/>
    <w:rsid w:val="00E81EED"/>
    <w:rsid w:val="00E91598"/>
    <w:rsid w:val="00E92F30"/>
    <w:rsid w:val="00E9417B"/>
    <w:rsid w:val="00E96F49"/>
    <w:rsid w:val="00EA2553"/>
    <w:rsid w:val="00EA504B"/>
    <w:rsid w:val="00EA5ECE"/>
    <w:rsid w:val="00EB46F3"/>
    <w:rsid w:val="00EB7C71"/>
    <w:rsid w:val="00ED0758"/>
    <w:rsid w:val="00ED1742"/>
    <w:rsid w:val="00ED70B3"/>
    <w:rsid w:val="00EE368B"/>
    <w:rsid w:val="00EE6D18"/>
    <w:rsid w:val="00EE7050"/>
    <w:rsid w:val="00EF2112"/>
    <w:rsid w:val="00EF3BB6"/>
    <w:rsid w:val="00EF5704"/>
    <w:rsid w:val="00EF5904"/>
    <w:rsid w:val="00EF7D2D"/>
    <w:rsid w:val="00F00172"/>
    <w:rsid w:val="00F02D49"/>
    <w:rsid w:val="00F0348B"/>
    <w:rsid w:val="00F127CF"/>
    <w:rsid w:val="00F148FA"/>
    <w:rsid w:val="00F157DD"/>
    <w:rsid w:val="00F17240"/>
    <w:rsid w:val="00F237C3"/>
    <w:rsid w:val="00F25EE8"/>
    <w:rsid w:val="00F301D1"/>
    <w:rsid w:val="00F30C28"/>
    <w:rsid w:val="00F3758C"/>
    <w:rsid w:val="00F47F88"/>
    <w:rsid w:val="00F64CEA"/>
    <w:rsid w:val="00F65A4B"/>
    <w:rsid w:val="00F74489"/>
    <w:rsid w:val="00F74717"/>
    <w:rsid w:val="00F75FD6"/>
    <w:rsid w:val="00F86A4E"/>
    <w:rsid w:val="00F91D9C"/>
    <w:rsid w:val="00F94598"/>
    <w:rsid w:val="00FA058C"/>
    <w:rsid w:val="00FB167D"/>
    <w:rsid w:val="00FB2D5D"/>
    <w:rsid w:val="00FB3FCB"/>
    <w:rsid w:val="00FB4DA6"/>
    <w:rsid w:val="00FB53E9"/>
    <w:rsid w:val="00FC1DBE"/>
    <w:rsid w:val="00FC1F96"/>
    <w:rsid w:val="00FC24E2"/>
    <w:rsid w:val="00FC486C"/>
    <w:rsid w:val="00FC61DD"/>
    <w:rsid w:val="00FC62FD"/>
    <w:rsid w:val="00FC7618"/>
    <w:rsid w:val="00FF2091"/>
    <w:rsid w:val="00FF3974"/>
    <w:rsid w:val="00FF3C1D"/>
    <w:rsid w:val="00FF4DDC"/>
    <w:rsid w:val="00FF54CF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A537E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728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07284"/>
    <w:pPr>
      <w:keepNext/>
      <w:outlineLvl w:val="0"/>
    </w:pPr>
    <w:rPr>
      <w:rFonts w:ascii="Futura Std Book" w:hAnsi="Futura Std Book"/>
      <w:b/>
      <w:sz w:val="1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Assesstop1">
    <w:name w:val="Assessto p1"/>
    <w:basedOn w:val="Normale"/>
    <w:next w:val="Normale"/>
    <w:rsid w:val="00B07284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</w:rPr>
  </w:style>
  <w:style w:type="paragraph" w:styleId="Pidipagina">
    <w:name w:val="footer"/>
    <w:basedOn w:val="Normale"/>
    <w:link w:val="PidipaginaCarattere"/>
    <w:uiPriority w:val="99"/>
    <w:rsid w:val="00B07284"/>
    <w:pPr>
      <w:tabs>
        <w:tab w:val="center" w:pos="4366"/>
        <w:tab w:val="right" w:pos="9638"/>
      </w:tabs>
      <w:spacing w:line="360" w:lineRule="auto"/>
    </w:pPr>
    <w:rPr>
      <w:rFonts w:ascii="Futura Std Book" w:hAnsi="Futura Std Book"/>
      <w:sz w:val="14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paragraph" w:customStyle="1" w:styleId="Assesstop2">
    <w:name w:val="Assessto p2"/>
    <w:basedOn w:val="Assesstop1"/>
    <w:next w:val="Normale"/>
    <w:rsid w:val="00B07284"/>
    <w:pPr>
      <w:spacing w:before="120" w:after="360"/>
      <w:ind w:left="2268" w:right="2268"/>
    </w:pPr>
    <w:rPr>
      <w:bCs/>
      <w:sz w:val="12"/>
    </w:rPr>
  </w:style>
  <w:style w:type="paragraph" w:customStyle="1" w:styleId="DGServp1">
    <w:name w:val="DG_Serv p1"/>
    <w:basedOn w:val="Normale"/>
    <w:rsid w:val="00B07284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nomefirma">
    <w:name w:val="nome firma"/>
    <w:basedOn w:val="Normale"/>
    <w:rsid w:val="00B07284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rsid w:val="00B07284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customStyle="1" w:styleId="DGServp2">
    <w:name w:val="DG_Serv p2"/>
    <w:basedOn w:val="DGServp1"/>
    <w:rsid w:val="00B07284"/>
    <w:rPr>
      <w:sz w:val="14"/>
    </w:rPr>
  </w:style>
  <w:style w:type="paragraph" w:customStyle="1" w:styleId="Oggetto">
    <w:name w:val="Oggetto"/>
    <w:basedOn w:val="caricafirma"/>
    <w:next w:val="visto"/>
    <w:rsid w:val="00B07284"/>
    <w:pPr>
      <w:spacing w:before="480" w:after="840" w:line="240" w:lineRule="auto"/>
      <w:ind w:left="1701" w:hanging="1701"/>
      <w:jc w:val="left"/>
    </w:pPr>
    <w:rPr>
      <w:rFonts w:cs="Arial"/>
      <w:bCs/>
    </w:rPr>
  </w:style>
  <w:style w:type="paragraph" w:customStyle="1" w:styleId="titolodeterminaz">
    <w:name w:val="titolo determinaz"/>
    <w:basedOn w:val="Normale"/>
    <w:next w:val="lineadopotitolo"/>
    <w:rsid w:val="00B07284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visto">
    <w:name w:val="visto"/>
    <w:basedOn w:val="Normale"/>
    <w:link w:val="vistoCarattere"/>
    <w:uiPriority w:val="99"/>
    <w:rsid w:val="00B07284"/>
    <w:pPr>
      <w:spacing w:after="240" w:line="360" w:lineRule="exact"/>
      <w:ind w:left="1701" w:hanging="1701"/>
      <w:jc w:val="both"/>
    </w:pPr>
    <w:rPr>
      <w:rFonts w:ascii="Arial" w:hAnsi="Arial"/>
      <w:sz w:val="20"/>
      <w:szCs w:val="20"/>
    </w:rPr>
  </w:style>
  <w:style w:type="paragraph" w:customStyle="1" w:styleId="lineadopotitolo">
    <w:name w:val="linea dopo titolo"/>
    <w:basedOn w:val="Normale"/>
    <w:next w:val="Oggetto"/>
    <w:rsid w:val="00B07284"/>
    <w:pPr>
      <w:spacing w:line="360" w:lineRule="exact"/>
      <w:jc w:val="center"/>
    </w:pPr>
    <w:rPr>
      <w:rFonts w:ascii="Arial" w:hAnsi="Arial"/>
      <w:color w:val="808080"/>
      <w:sz w:val="20"/>
      <w:szCs w:val="20"/>
    </w:rPr>
  </w:style>
  <w:style w:type="paragraph" w:customStyle="1" w:styleId="Regionep1">
    <w:name w:val="Regione p1"/>
    <w:basedOn w:val="Normale"/>
    <w:next w:val="Assesstop1"/>
    <w:rsid w:val="00B07284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Regionep2">
    <w:name w:val="Regione p2"/>
    <w:basedOn w:val="Regionep1"/>
    <w:next w:val="Assesstop2"/>
    <w:rsid w:val="00B07284"/>
    <w:pPr>
      <w:spacing w:before="120" w:after="0"/>
    </w:pPr>
    <w:rPr>
      <w:sz w:val="13"/>
    </w:rPr>
  </w:style>
  <w:style w:type="paragraph" w:styleId="Intestazione">
    <w:name w:val="header"/>
    <w:basedOn w:val="Normale"/>
    <w:link w:val="IntestazioneCarattere"/>
    <w:uiPriority w:val="99"/>
    <w:rsid w:val="00B072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B07284"/>
    <w:rPr>
      <w:rFonts w:ascii="Futura Std Book" w:hAnsi="Futura Std Book"/>
      <w:b/>
      <w:sz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customStyle="1" w:styleId="visto-aisensi">
    <w:name w:val="visto-ai sensi"/>
    <w:basedOn w:val="Normale"/>
    <w:rsid w:val="00B07284"/>
    <w:pPr>
      <w:spacing w:line="360" w:lineRule="auto"/>
      <w:ind w:left="2268" w:hanging="2268"/>
      <w:jc w:val="both"/>
    </w:pPr>
    <w:rPr>
      <w:rFonts w:ascii="Arial" w:hAnsi="Arial"/>
      <w:sz w:val="20"/>
      <w:szCs w:val="20"/>
    </w:rPr>
  </w:style>
  <w:style w:type="paragraph" w:customStyle="1" w:styleId="Estremidetermin">
    <w:name w:val="Estremi determin"/>
    <w:basedOn w:val="DGServp2"/>
    <w:rsid w:val="00B07284"/>
    <w:rPr>
      <w:caps/>
      <w:sz w:val="12"/>
    </w:rPr>
  </w:style>
  <w:style w:type="paragraph" w:styleId="Testofumetto">
    <w:name w:val="Balloon Text"/>
    <w:basedOn w:val="Normale"/>
    <w:link w:val="TestofumettoCarattere"/>
    <w:uiPriority w:val="99"/>
    <w:semiHidden/>
    <w:rsid w:val="00B072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Normaledeterm">
    <w:name w:val="Normale determ"/>
    <w:basedOn w:val="visto-aisensi"/>
    <w:rsid w:val="00B07284"/>
    <w:pPr>
      <w:spacing w:after="240" w:line="360" w:lineRule="exact"/>
      <w:ind w:left="0" w:firstLine="0"/>
    </w:pPr>
    <w:rPr>
      <w:bCs/>
    </w:rPr>
  </w:style>
  <w:style w:type="paragraph" w:styleId="Rientrocorpodeltesto2">
    <w:name w:val="Body Text Indent 2"/>
    <w:basedOn w:val="Normale"/>
    <w:link w:val="Rientrocorpodeltesto2Carattere"/>
    <w:uiPriority w:val="99"/>
    <w:rsid w:val="0071146E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  <w:style w:type="paragraph" w:customStyle="1" w:styleId="Paragrafononrientrato">
    <w:name w:val="Paragrafo non rientrato"/>
    <w:basedOn w:val="Normale"/>
    <w:rsid w:val="00FC1F96"/>
    <w:pPr>
      <w:tabs>
        <w:tab w:val="left" w:pos="1008"/>
        <w:tab w:val="left" w:pos="2014"/>
      </w:tabs>
      <w:overflowPunct w:val="0"/>
      <w:autoSpaceDE w:val="0"/>
      <w:autoSpaceDN w:val="0"/>
      <w:adjustRightInd w:val="0"/>
      <w:spacing w:before="240" w:line="348" w:lineRule="atLeast"/>
      <w:jc w:val="both"/>
      <w:textAlignment w:val="baseline"/>
    </w:pPr>
    <w:rPr>
      <w:sz w:val="20"/>
      <w:szCs w:val="20"/>
    </w:rPr>
  </w:style>
  <w:style w:type="paragraph" w:customStyle="1" w:styleId="Normalelt">
    <w:name w:val="Normale lt"/>
    <w:basedOn w:val="Normale"/>
    <w:rsid w:val="001E5CC1"/>
    <w:pPr>
      <w:spacing w:before="120" w:after="120" w:line="360" w:lineRule="exact"/>
    </w:pPr>
    <w:rPr>
      <w:rFonts w:ascii="Arial" w:hAnsi="Arial" w:cs="Arial"/>
      <w:sz w:val="20"/>
    </w:rPr>
  </w:style>
  <w:style w:type="paragraph" w:customStyle="1" w:styleId="Elenconumero">
    <w:name w:val="Elenco numero"/>
    <w:basedOn w:val="Normale"/>
    <w:rsid w:val="007B2EE0"/>
    <w:pPr>
      <w:tabs>
        <w:tab w:val="num" w:pos="360"/>
      </w:tabs>
      <w:spacing w:line="360" w:lineRule="exact"/>
      <w:ind w:left="360" w:hanging="360"/>
    </w:pPr>
    <w:rPr>
      <w:rFonts w:ascii="Arial" w:hAnsi="Arial" w:cs="Arial"/>
      <w:sz w:val="20"/>
    </w:rPr>
  </w:style>
  <w:style w:type="paragraph" w:customStyle="1" w:styleId="G1">
    <w:name w:val="G1"/>
    <w:rsid w:val="001043D4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lettergothic" w:hAnsi="lettergothic"/>
      <w:sz w:val="24"/>
    </w:rPr>
  </w:style>
  <w:style w:type="paragraph" w:customStyle="1" w:styleId="Default">
    <w:name w:val="Default"/>
    <w:rsid w:val="00095C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vistoCarattere">
    <w:name w:val="visto Carattere"/>
    <w:link w:val="visto"/>
    <w:uiPriority w:val="99"/>
    <w:locked/>
    <w:rsid w:val="00095CE6"/>
    <w:rPr>
      <w:rFonts w:ascii="Arial" w:hAnsi="Arial"/>
    </w:rPr>
  </w:style>
  <w:style w:type="paragraph" w:styleId="Paragrafoelenco">
    <w:name w:val="List Paragraph"/>
    <w:basedOn w:val="Normale"/>
    <w:uiPriority w:val="34"/>
    <w:qFormat/>
    <w:rsid w:val="00CF5167"/>
    <w:pPr>
      <w:ind w:left="720"/>
    </w:pPr>
    <w:rPr>
      <w:rFonts w:ascii="Calibri" w:hAnsi="Calibri"/>
      <w:sz w:val="22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E6D1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EE6D18"/>
    <w:rPr>
      <w:rFonts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39C7"/>
    <w:pPr>
      <w:overflowPunct w:val="0"/>
      <w:autoSpaceDE w:val="0"/>
      <w:autoSpaceDN w:val="0"/>
      <w:adjustRightInd w:val="0"/>
      <w:textAlignment w:val="baseline"/>
    </w:pPr>
    <w:rPr>
      <w:rFonts w:ascii="lettergothic" w:hAnsi="lettergothic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839C7"/>
    <w:rPr>
      <w:rFonts w:ascii="lettergothic" w:hAnsi="lettergothic"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39C7"/>
    <w:rPr>
      <w:rFonts w:cs="Times New Roman"/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39C7"/>
    <w:pPr>
      <w:overflowPunct w:val="0"/>
      <w:autoSpaceDE w:val="0"/>
      <w:autoSpaceDN w:val="0"/>
      <w:adjustRightInd w:val="0"/>
      <w:textAlignment w:val="baseline"/>
    </w:pPr>
    <w:rPr>
      <w:rFonts w:ascii="lettergothic" w:hAnsi="lettergothic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3839C7"/>
    <w:rPr>
      <w:rFonts w:ascii="lettergothic" w:hAnsi="lettergothic" w:cs="Times New Roman"/>
    </w:rPr>
  </w:style>
  <w:style w:type="paragraph" w:styleId="NormaleWeb">
    <w:name w:val="Normal (Web)"/>
    <w:basedOn w:val="Normale"/>
    <w:uiPriority w:val="99"/>
    <w:semiHidden/>
    <w:unhideWhenUsed/>
    <w:rsid w:val="00084700"/>
  </w:style>
  <w:style w:type="character" w:styleId="Collegamentoipertestuale">
    <w:name w:val="Hyperlink"/>
    <w:basedOn w:val="Carpredefinitoparagrafo"/>
    <w:uiPriority w:val="99"/>
    <w:unhideWhenUsed/>
    <w:rsid w:val="00084700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73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2023-03-28T14:52:00Z</dcterms:created>
  <dcterms:modified xsi:type="dcterms:W3CDTF">2023-03-28T14:52:00Z</dcterms:modified>
</cp:coreProperties>
</file>